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234FD4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BF2E44" w:rsidRDefault="00BF2E44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</w:p>
    <w:p w:rsidR="0086182D" w:rsidRPr="00D017AE" w:rsidRDefault="0002026F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 w:rsidRPr="00D017AE"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 w:rsidRPr="00D017AE">
        <w:rPr>
          <w:color w:val="000000"/>
          <w:spacing w:val="-1"/>
          <w:sz w:val="28"/>
          <w:szCs w:val="28"/>
        </w:rPr>
        <w:t xml:space="preserve"> </w:t>
      </w:r>
      <w:r w:rsidR="00BF2E44">
        <w:rPr>
          <w:color w:val="000000"/>
          <w:spacing w:val="-1"/>
          <w:sz w:val="28"/>
          <w:szCs w:val="28"/>
        </w:rPr>
        <w:t xml:space="preserve">29.12.2020 </w:t>
      </w:r>
      <w:r w:rsidR="0086182D" w:rsidRPr="00D017AE">
        <w:rPr>
          <w:color w:val="000000"/>
          <w:spacing w:val="-1"/>
          <w:sz w:val="28"/>
          <w:szCs w:val="28"/>
        </w:rPr>
        <w:t>№</w:t>
      </w:r>
      <w:r w:rsidR="00BF2E44">
        <w:rPr>
          <w:color w:val="000000"/>
          <w:spacing w:val="-1"/>
          <w:sz w:val="28"/>
          <w:szCs w:val="28"/>
        </w:rPr>
        <w:t>113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0D2DF0">
        <w:rPr>
          <w:rFonts w:ascii="Times New Roman" w:hAnsi="Times New Roman" w:cs="Times New Roman"/>
          <w:sz w:val="28"/>
          <w:szCs w:val="28"/>
        </w:rPr>
        <w:t xml:space="preserve">1 </w:t>
      </w:r>
      <w:r w:rsidR="00261D11" w:rsidRPr="00D017AE">
        <w:rPr>
          <w:rFonts w:ascii="Times New Roman" w:hAnsi="Times New Roman" w:cs="Times New Roman"/>
          <w:sz w:val="28"/>
          <w:szCs w:val="28"/>
        </w:rPr>
        <w:t>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proofErr w:type="gramStart"/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</w:t>
      </w:r>
      <w:proofErr w:type="gramEnd"/>
      <w:r w:rsidR="00C95B2E" w:rsidRPr="00D017AE">
        <w:rPr>
          <w:sz w:val="28"/>
          <w:szCs w:val="28"/>
        </w:rPr>
        <w:t xml:space="preserve">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Pr="00D017AE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Внести изменения в муниципальную программу «Устойчивое развитие территории Лесновского сельского поселения на 2018 - 202</w:t>
      </w:r>
      <w:r w:rsidR="000D2DF0">
        <w:rPr>
          <w:sz w:val="28"/>
          <w:szCs w:val="28"/>
        </w:rPr>
        <w:t>1</w:t>
      </w:r>
      <w:r w:rsidRPr="00D017AE">
        <w:rPr>
          <w:sz w:val="28"/>
          <w:szCs w:val="28"/>
        </w:rPr>
        <w:t xml:space="preserve"> 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p w:rsidR="004D1EEA" w:rsidRPr="00D017AE" w:rsidRDefault="004D1EEA" w:rsidP="00D94F3A">
      <w:pPr>
        <w:pStyle w:val="a5"/>
        <w:spacing w:before="0" w:after="0"/>
        <w:ind w:firstLine="360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1.1. Наименование программы изложить в следующей редакции:</w:t>
      </w:r>
    </w:p>
    <w:p w:rsidR="004D1EEA" w:rsidRPr="00D017AE" w:rsidRDefault="004D1EEA" w:rsidP="004D1EEA">
      <w:pPr>
        <w:pStyle w:val="a5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«Устойчивое развитие территории Лесновского сельского поселения на 2018 – 202</w:t>
      </w:r>
      <w:r w:rsidR="000D2DF0">
        <w:rPr>
          <w:sz w:val="28"/>
          <w:szCs w:val="28"/>
        </w:rPr>
        <w:t>3</w:t>
      </w:r>
      <w:r w:rsidRPr="00D017AE">
        <w:rPr>
          <w:sz w:val="28"/>
          <w:szCs w:val="28"/>
        </w:rPr>
        <w:t xml:space="preserve"> годы»</w:t>
      </w:r>
      <w:r w:rsidR="00D22E4F">
        <w:rPr>
          <w:sz w:val="28"/>
          <w:szCs w:val="28"/>
        </w:rPr>
        <w:t>;</w:t>
      </w:r>
      <w:r w:rsidRPr="00D017AE">
        <w:rPr>
          <w:sz w:val="28"/>
          <w:szCs w:val="28"/>
        </w:rPr>
        <w:t xml:space="preserve"> </w:t>
      </w:r>
    </w:p>
    <w:p w:rsidR="004D1EEA" w:rsidRPr="00D017AE" w:rsidRDefault="004D1EEA" w:rsidP="004D1EEA">
      <w:pPr>
        <w:numPr>
          <w:ilvl w:val="1"/>
          <w:numId w:val="10"/>
        </w:numPr>
        <w:spacing w:before="100" w:beforeAutospacing="1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паспорте Программы внести следующие изменения:</w:t>
      </w:r>
    </w:p>
    <w:p w:rsidR="00AD2C27" w:rsidRPr="00D017AE" w:rsidRDefault="00AD2C27" w:rsidP="00AD2C27">
      <w:pPr>
        <w:pStyle w:val="ConsPlusTitle"/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Pr="00D017AE">
        <w:rPr>
          <w:sz w:val="28"/>
          <w:szCs w:val="28"/>
        </w:rPr>
        <w:t xml:space="preserve"> </w:t>
      </w: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Паспорта </w:t>
      </w:r>
      <w:r w:rsidR="00D22E4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17AE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AD2C27" w:rsidRPr="00D017AE" w:rsidRDefault="00AD2C27" w:rsidP="00AD2C27">
      <w:pPr>
        <w:pStyle w:val="ConsPlusTitle"/>
        <w:widowControl/>
        <w:ind w:left="1440"/>
        <w:jc w:val="both"/>
        <w:rPr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DD507C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08" w:type="dxa"/>
          </w:tcPr>
          <w:p w:rsidR="004D1EEA" w:rsidRPr="00D017AE" w:rsidRDefault="004D1EEA" w:rsidP="000D2D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«Устойчивое развитие территории Лесновского сельского поселения на 2018-202</w:t>
            </w:r>
            <w:r w:rsidR="000D2DF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</w:t>
            </w:r>
          </w:p>
        </w:tc>
      </w:tr>
      <w:tr w:rsidR="00AD2C27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AD2C27" w:rsidRPr="00D017AE" w:rsidRDefault="00AD2C27" w:rsidP="00AD2C2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2186F" w:rsidRPr="00D017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2186F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4D1EEA" w:rsidRPr="00D017AE" w:rsidRDefault="00AD2C27" w:rsidP="0042186F">
            <w:pPr>
              <w:pStyle w:val="ConsPlusTitle"/>
              <w:widowControl/>
              <w:numPr>
                <w:ilvl w:val="2"/>
                <w:numId w:val="2"/>
              </w:numPr>
              <w:ind w:hanging="1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Пункт 4 Паспорта </w:t>
            </w:r>
            <w:r w:rsidR="00D2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 изложить в следующей редакции:</w:t>
            </w:r>
          </w:p>
          <w:p w:rsidR="00AD2C27" w:rsidRPr="00D017AE" w:rsidRDefault="00AD2C27" w:rsidP="00AD2C27">
            <w:pPr>
              <w:pStyle w:val="ConsPlusTitle"/>
              <w:widowControl/>
              <w:ind w:left="10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4D1EEA">
            <w:pPr>
              <w:pStyle w:val="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7AE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08" w:type="dxa"/>
          </w:tcPr>
          <w:p w:rsidR="004D1EEA" w:rsidRPr="00D017AE" w:rsidRDefault="004D1EEA" w:rsidP="000D2DF0">
            <w:pPr>
              <w:pStyle w:val="ConsPlusTitle"/>
              <w:numPr>
                <w:ilvl w:val="1"/>
                <w:numId w:val="16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AD2C27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AD2C27" w:rsidRPr="00D017AE" w:rsidRDefault="0042186F" w:rsidP="00AD2C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AD2C27" w:rsidRPr="00D017AE" w:rsidRDefault="00AD2C27" w:rsidP="00E1279C">
            <w:pPr>
              <w:pStyle w:val="ConsPlusTitle"/>
              <w:widowControl/>
              <w:ind w:left="1065" w:hanging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1.2.3. Пункт 5 Паспорта </w:t>
            </w:r>
            <w:r w:rsidR="00D2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 изложить в следующей редакции:</w:t>
            </w:r>
          </w:p>
          <w:p w:rsidR="00AD2C27" w:rsidRPr="00D017AE" w:rsidRDefault="0042186F" w:rsidP="00AD2C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4D1EEA">
            <w:pPr>
              <w:pStyle w:val="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4D1EEA" w:rsidRPr="00D017AE" w:rsidRDefault="00D017AE" w:rsidP="004D1EEA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1EEA" w:rsidRPr="00D017AE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="004D1EEA" w:rsidRPr="00D017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D1EEA" w:rsidRPr="00D01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08" w:type="dxa"/>
          </w:tcPr>
          <w:tbl>
            <w:tblPr>
              <w:tblW w:w="6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183"/>
              <w:gridCol w:w="1227"/>
              <w:gridCol w:w="1276"/>
              <w:gridCol w:w="850"/>
              <w:gridCol w:w="1565"/>
            </w:tblGrid>
            <w:tr w:rsidR="004D1EEA" w:rsidRPr="00D017AE" w:rsidTr="00C808D5">
              <w:trPr>
                <w:trHeight w:val="215"/>
              </w:trPr>
              <w:tc>
                <w:tcPr>
                  <w:tcW w:w="850" w:type="dxa"/>
                  <w:vMerge w:val="restart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536" w:type="dxa"/>
                  <w:gridSpan w:val="4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565" w:type="dxa"/>
                  <w:vMerge w:val="restart"/>
                </w:tcPr>
                <w:p w:rsidR="004D1EEA" w:rsidRPr="00D017AE" w:rsidRDefault="004D1EEA" w:rsidP="00C808D5">
                  <w:pPr>
                    <w:pStyle w:val="ConsPlusCell"/>
                    <w:widowControl/>
                    <w:ind w:right="-11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4D1EEA" w:rsidRPr="00D017AE" w:rsidTr="00C808D5">
              <w:trPr>
                <w:trHeight w:val="129"/>
              </w:trPr>
              <w:tc>
                <w:tcPr>
                  <w:tcW w:w="850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83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</w:t>
                  </w:r>
                  <w:proofErr w:type="spellEnd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227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</w:t>
                  </w:r>
                  <w:proofErr w:type="spellEnd"/>
                  <w:proofErr w:type="gramEnd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73374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565" w:type="dxa"/>
                  <w:vMerge/>
                </w:tcPr>
                <w:p w:rsidR="004D1EEA" w:rsidRPr="00D017AE" w:rsidRDefault="004D1EEA" w:rsidP="00841F7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A594F" w:rsidRPr="00D017AE" w:rsidTr="00C808D5">
              <w:trPr>
                <w:trHeight w:val="228"/>
              </w:trPr>
              <w:tc>
                <w:tcPr>
                  <w:tcW w:w="850" w:type="dxa"/>
                </w:tcPr>
                <w:p w:rsidR="00BA594F" w:rsidRPr="00D017AE" w:rsidRDefault="00BA594F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183" w:type="dxa"/>
                </w:tcPr>
                <w:p w:rsidR="00BA594F" w:rsidRPr="00BA594F" w:rsidRDefault="00BA594F" w:rsidP="007917F2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1227" w:type="dxa"/>
                </w:tcPr>
                <w:p w:rsidR="00BA594F" w:rsidRPr="00BA594F" w:rsidRDefault="00BA594F" w:rsidP="007917F2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BA594F" w:rsidRPr="00BA594F" w:rsidRDefault="00BA594F" w:rsidP="00841F76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BA594F" w:rsidRPr="00BA594F" w:rsidRDefault="00BA594F" w:rsidP="007917F2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65" w:type="dxa"/>
                </w:tcPr>
                <w:p w:rsidR="00BA594F" w:rsidRPr="00BA594F" w:rsidRDefault="00BA594F" w:rsidP="00C808D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3 131,25</w:t>
                  </w:r>
                </w:p>
              </w:tc>
            </w:tr>
            <w:tr w:rsidR="00BA594F" w:rsidRPr="00D017AE" w:rsidTr="00C808D5">
              <w:trPr>
                <w:trHeight w:val="215"/>
              </w:trPr>
              <w:tc>
                <w:tcPr>
                  <w:tcW w:w="850" w:type="dxa"/>
                </w:tcPr>
                <w:p w:rsidR="00BA594F" w:rsidRPr="00D017AE" w:rsidRDefault="00BA594F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183" w:type="dxa"/>
                </w:tcPr>
                <w:p w:rsidR="00BA594F" w:rsidRPr="00BA594F" w:rsidRDefault="00BA594F" w:rsidP="007917F2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BA594F" w:rsidRPr="00BA594F" w:rsidRDefault="00BA594F" w:rsidP="007917F2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1 451,47</w:t>
                  </w:r>
                </w:p>
              </w:tc>
              <w:tc>
                <w:tcPr>
                  <w:tcW w:w="1276" w:type="dxa"/>
                </w:tcPr>
                <w:p w:rsidR="00BA594F" w:rsidRPr="00BA594F" w:rsidRDefault="00BA594F" w:rsidP="00841F76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5 041,80</w:t>
                  </w:r>
                </w:p>
              </w:tc>
              <w:tc>
                <w:tcPr>
                  <w:tcW w:w="850" w:type="dxa"/>
                </w:tcPr>
                <w:p w:rsidR="00BA594F" w:rsidRPr="00BA594F" w:rsidRDefault="00BA594F" w:rsidP="007917F2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65" w:type="dxa"/>
                </w:tcPr>
                <w:p w:rsidR="00BA594F" w:rsidRPr="00BA594F" w:rsidRDefault="00BA594F" w:rsidP="00C808D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6 693,27</w:t>
                  </w:r>
                </w:p>
              </w:tc>
            </w:tr>
            <w:tr w:rsidR="00BA594F" w:rsidRPr="00D017AE" w:rsidTr="00C808D5">
              <w:trPr>
                <w:trHeight w:val="228"/>
              </w:trPr>
              <w:tc>
                <w:tcPr>
                  <w:tcW w:w="850" w:type="dxa"/>
                </w:tcPr>
                <w:p w:rsidR="00BA594F" w:rsidRPr="00D017AE" w:rsidRDefault="00BA594F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83" w:type="dxa"/>
                </w:tcPr>
                <w:p w:rsidR="00BA594F" w:rsidRPr="00BA594F" w:rsidRDefault="00841F76" w:rsidP="00841F76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7 115,633</w:t>
                  </w:r>
                </w:p>
              </w:tc>
              <w:tc>
                <w:tcPr>
                  <w:tcW w:w="1227" w:type="dxa"/>
                </w:tcPr>
                <w:p w:rsidR="00BA594F" w:rsidRPr="00BA594F" w:rsidRDefault="00BA594F" w:rsidP="00841F76">
                  <w:pPr>
                    <w:ind w:left="-15" w:right="-146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 xml:space="preserve">14 </w:t>
                  </w:r>
                  <w:r w:rsidR="00841F76">
                    <w:rPr>
                      <w:sz w:val="22"/>
                      <w:szCs w:val="22"/>
                    </w:rPr>
                    <w:t>278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 w:rsidR="00841F76">
                    <w:rPr>
                      <w:sz w:val="22"/>
                      <w:szCs w:val="22"/>
                    </w:rPr>
                    <w:t>728</w:t>
                  </w:r>
                </w:p>
              </w:tc>
              <w:tc>
                <w:tcPr>
                  <w:tcW w:w="1276" w:type="dxa"/>
                </w:tcPr>
                <w:p w:rsidR="00BA594F" w:rsidRPr="00BA594F" w:rsidRDefault="00BA594F" w:rsidP="00841F76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2 0</w:t>
                  </w:r>
                  <w:r w:rsidR="00841F76">
                    <w:rPr>
                      <w:sz w:val="22"/>
                      <w:szCs w:val="22"/>
                    </w:rPr>
                    <w:t>27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 w:rsidR="00841F76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850" w:type="dxa"/>
                </w:tcPr>
                <w:p w:rsidR="00BA594F" w:rsidRPr="00BA594F" w:rsidRDefault="00BA594F" w:rsidP="00E62701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31</w:t>
                  </w:r>
                  <w:r w:rsidR="00E62701">
                    <w:rPr>
                      <w:sz w:val="22"/>
                      <w:szCs w:val="22"/>
                    </w:rPr>
                    <w:t>9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 w:rsidR="00E6270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5" w:type="dxa"/>
                </w:tcPr>
                <w:p w:rsidR="00BA594F" w:rsidRPr="00BA594F" w:rsidRDefault="00BA594F" w:rsidP="00C808D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</w:t>
                  </w:r>
                  <w:r w:rsidR="00841F76">
                    <w:rPr>
                      <w:sz w:val="22"/>
                      <w:szCs w:val="22"/>
                    </w:rPr>
                    <w:t>3</w:t>
                  </w:r>
                  <w:r w:rsidRPr="00BA594F">
                    <w:rPr>
                      <w:sz w:val="22"/>
                      <w:szCs w:val="22"/>
                    </w:rPr>
                    <w:t xml:space="preserve"> </w:t>
                  </w:r>
                  <w:r w:rsidR="00017CAD">
                    <w:rPr>
                      <w:sz w:val="22"/>
                      <w:szCs w:val="22"/>
                    </w:rPr>
                    <w:t>7</w:t>
                  </w:r>
                  <w:r w:rsidR="00841F76">
                    <w:rPr>
                      <w:sz w:val="22"/>
                      <w:szCs w:val="22"/>
                    </w:rPr>
                    <w:t>41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 w:rsidR="00841F76">
                    <w:rPr>
                      <w:sz w:val="22"/>
                      <w:szCs w:val="22"/>
                    </w:rPr>
                    <w:t>561</w:t>
                  </w:r>
                </w:p>
              </w:tc>
            </w:tr>
            <w:tr w:rsidR="004D1EEA" w:rsidRPr="00D017AE" w:rsidTr="00C808D5">
              <w:trPr>
                <w:trHeight w:val="228"/>
              </w:trPr>
              <w:tc>
                <w:tcPr>
                  <w:tcW w:w="85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83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27" w:type="dxa"/>
                </w:tcPr>
                <w:p w:rsidR="004D1EEA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2 131,0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1 865,20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565" w:type="dxa"/>
                </w:tcPr>
                <w:p w:rsidR="004D1EEA" w:rsidRPr="00D017AE" w:rsidRDefault="00BA594F" w:rsidP="00C808D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4 131,20</w:t>
                  </w:r>
                </w:p>
              </w:tc>
            </w:tr>
            <w:tr w:rsidR="000D2DF0" w:rsidRPr="00D017AE" w:rsidTr="00C808D5">
              <w:trPr>
                <w:trHeight w:val="228"/>
              </w:trPr>
              <w:tc>
                <w:tcPr>
                  <w:tcW w:w="850" w:type="dxa"/>
                </w:tcPr>
                <w:p w:rsidR="000D2DF0" w:rsidRPr="00D017AE" w:rsidRDefault="000D2DF0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83" w:type="dxa"/>
                </w:tcPr>
                <w:p w:rsidR="000D2DF0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0D2DF0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0D2DF0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1 307,0</w:t>
                  </w:r>
                </w:p>
              </w:tc>
              <w:tc>
                <w:tcPr>
                  <w:tcW w:w="850" w:type="dxa"/>
                </w:tcPr>
                <w:p w:rsidR="000D2DF0" w:rsidRPr="00D017AE" w:rsidRDefault="00BA594F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0D2DF0" w:rsidRPr="00D017AE" w:rsidRDefault="00BA594F" w:rsidP="00C808D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2 027,0</w:t>
                  </w:r>
                </w:p>
              </w:tc>
            </w:tr>
            <w:tr w:rsidR="000D2DF0" w:rsidRPr="00D017AE" w:rsidTr="00C808D5">
              <w:trPr>
                <w:trHeight w:val="228"/>
              </w:trPr>
              <w:tc>
                <w:tcPr>
                  <w:tcW w:w="850" w:type="dxa"/>
                </w:tcPr>
                <w:p w:rsidR="000D2DF0" w:rsidRPr="00D017AE" w:rsidRDefault="000D2DF0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3" w:type="dxa"/>
                </w:tcPr>
                <w:p w:rsidR="000D2DF0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0D2DF0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0D2DF0" w:rsidRPr="00D017AE" w:rsidRDefault="00BA594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1 029,60</w:t>
                  </w:r>
                </w:p>
              </w:tc>
              <w:tc>
                <w:tcPr>
                  <w:tcW w:w="850" w:type="dxa"/>
                </w:tcPr>
                <w:p w:rsidR="000D2DF0" w:rsidRPr="00D017AE" w:rsidRDefault="00BA594F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0D2DF0" w:rsidRPr="00D017AE" w:rsidRDefault="00BA594F" w:rsidP="00C808D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1 749,60</w:t>
                  </w:r>
                </w:p>
              </w:tc>
            </w:tr>
            <w:tr w:rsidR="004D1EEA" w:rsidRPr="00D017AE" w:rsidTr="00C808D5">
              <w:trPr>
                <w:trHeight w:val="228"/>
              </w:trPr>
              <w:tc>
                <w:tcPr>
                  <w:tcW w:w="85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83" w:type="dxa"/>
                </w:tcPr>
                <w:p w:rsidR="004D1EEA" w:rsidRPr="00D017AE" w:rsidRDefault="00841F76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7 160,933</w:t>
                  </w:r>
                </w:p>
              </w:tc>
              <w:tc>
                <w:tcPr>
                  <w:tcW w:w="1227" w:type="dxa"/>
                </w:tcPr>
                <w:p w:rsidR="004D1EEA" w:rsidRPr="00D017AE" w:rsidRDefault="00841F76" w:rsidP="00D7247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20 035,048</w:t>
                  </w:r>
                </w:p>
              </w:tc>
              <w:tc>
                <w:tcPr>
                  <w:tcW w:w="1276" w:type="dxa"/>
                </w:tcPr>
                <w:p w:rsidR="004D1EEA" w:rsidRPr="00D017AE" w:rsidRDefault="00BA594F" w:rsidP="00841F7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13 5</w:t>
                  </w:r>
                  <w:r w:rsidR="00841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850" w:type="dxa"/>
                </w:tcPr>
                <w:p w:rsidR="004D1EEA" w:rsidRPr="00D017AE" w:rsidRDefault="00BA594F" w:rsidP="00E6270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</w:t>
                  </w:r>
                  <w:r w:rsidR="00E6270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E6270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5" w:type="dxa"/>
                </w:tcPr>
                <w:p w:rsidR="004D1EEA" w:rsidRPr="00D017AE" w:rsidRDefault="00BA594F" w:rsidP="00C808D5">
                  <w:pPr>
                    <w:pStyle w:val="ConsPlusCell"/>
                    <w:widowControl/>
                    <w:ind w:righ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841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01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4</w:t>
                  </w:r>
                  <w:r w:rsidR="00841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</w:t>
                  </w:r>
                  <w:r w:rsidR="0001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841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881</w:t>
                  </w:r>
                </w:p>
              </w:tc>
            </w:tr>
          </w:tbl>
          <w:p w:rsidR="004D1EEA" w:rsidRPr="00D017AE" w:rsidRDefault="004D1EEA" w:rsidP="004D1EE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B2AD2" w:rsidRPr="00D017AE" w:rsidRDefault="00432E70" w:rsidP="006B2AD2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    </w:t>
      </w:r>
      <w:r w:rsidR="006B2AD2" w:rsidRPr="00D017AE">
        <w:rPr>
          <w:sz w:val="28"/>
          <w:szCs w:val="28"/>
        </w:rPr>
        <w:t>»</w:t>
      </w:r>
    </w:p>
    <w:p w:rsidR="00697E99" w:rsidRPr="00D017AE" w:rsidRDefault="00697E99" w:rsidP="00697E99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p w:rsidR="00432E70" w:rsidRPr="00FF6681" w:rsidRDefault="008301E5" w:rsidP="00FF6681">
      <w:pPr>
        <w:pStyle w:val="ae"/>
        <w:numPr>
          <w:ilvl w:val="2"/>
          <w:numId w:val="17"/>
        </w:num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proofErr w:type="spellStart"/>
      <w:r w:rsidRPr="00FF6681">
        <w:rPr>
          <w:sz w:val="28"/>
          <w:szCs w:val="28"/>
        </w:rPr>
        <w:t>П.</w:t>
      </w:r>
      <w:proofErr w:type="gramStart"/>
      <w:r w:rsidRPr="00FF6681">
        <w:rPr>
          <w:sz w:val="28"/>
          <w:szCs w:val="28"/>
        </w:rPr>
        <w:t>п</w:t>
      </w:r>
      <w:proofErr w:type="spellEnd"/>
      <w:proofErr w:type="gramEnd"/>
      <w:r w:rsidRPr="00FF6681">
        <w:rPr>
          <w:sz w:val="28"/>
          <w:szCs w:val="28"/>
        </w:rPr>
        <w:t xml:space="preserve"> 1.1-1.3 п</w:t>
      </w:r>
      <w:r w:rsidR="00432E70" w:rsidRPr="00FF6681">
        <w:rPr>
          <w:sz w:val="28"/>
          <w:szCs w:val="28"/>
        </w:rPr>
        <w:t>ункт</w:t>
      </w:r>
      <w:r w:rsidRPr="00FF6681">
        <w:rPr>
          <w:sz w:val="28"/>
          <w:szCs w:val="28"/>
        </w:rPr>
        <w:t>а</w:t>
      </w:r>
      <w:r w:rsidR="00432E70" w:rsidRPr="00FF6681">
        <w:rPr>
          <w:sz w:val="28"/>
          <w:szCs w:val="28"/>
        </w:rPr>
        <w:t xml:space="preserve"> 7 Паспорта </w:t>
      </w:r>
      <w:r w:rsidR="00D22E4F" w:rsidRPr="00FF6681">
        <w:rPr>
          <w:sz w:val="28"/>
          <w:szCs w:val="28"/>
        </w:rPr>
        <w:t>П</w:t>
      </w:r>
      <w:r w:rsidR="00432E70" w:rsidRPr="00FF6681">
        <w:rPr>
          <w:sz w:val="28"/>
          <w:szCs w:val="28"/>
        </w:rPr>
        <w:t>рограммы «</w:t>
      </w:r>
      <w:r w:rsidR="00432E70" w:rsidRPr="00FF6681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432E70" w:rsidRPr="00D017AE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bCs/>
          <w:sz w:val="28"/>
          <w:szCs w:val="28"/>
        </w:rPr>
      </w:pPr>
      <w:r w:rsidRPr="00D017AE">
        <w:rPr>
          <w:bCs/>
          <w:sz w:val="28"/>
          <w:szCs w:val="28"/>
        </w:rPr>
        <w:t xml:space="preserve"> «</w:t>
      </w:r>
    </w:p>
    <w:tbl>
      <w:tblPr>
        <w:tblW w:w="95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685"/>
        <w:gridCol w:w="851"/>
        <w:gridCol w:w="708"/>
        <w:gridCol w:w="993"/>
        <w:gridCol w:w="850"/>
        <w:gridCol w:w="851"/>
        <w:gridCol w:w="850"/>
      </w:tblGrid>
      <w:tr w:rsidR="000D2DF0" w:rsidRPr="007F5EE4" w:rsidTr="007917F2">
        <w:tc>
          <w:tcPr>
            <w:tcW w:w="748" w:type="dxa"/>
            <w:vMerge w:val="restart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 xml:space="preserve">№ </w:t>
            </w:r>
            <w:proofErr w:type="spellStart"/>
            <w:proofErr w:type="gramStart"/>
            <w:r w:rsidRPr="007F5EE4">
              <w:rPr>
                <w:bCs/>
              </w:rPr>
              <w:t>п</w:t>
            </w:r>
            <w:proofErr w:type="spellEnd"/>
            <w:proofErr w:type="gramEnd"/>
            <w:r w:rsidRPr="007F5EE4">
              <w:rPr>
                <w:bCs/>
              </w:rPr>
              <w:t>/</w:t>
            </w:r>
            <w:proofErr w:type="spellStart"/>
            <w:r w:rsidRPr="007F5EE4">
              <w:rPr>
                <w:bCs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6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0D2DF0" w:rsidRPr="007F5EE4" w:rsidTr="007917F2">
        <w:tc>
          <w:tcPr>
            <w:tcW w:w="748" w:type="dxa"/>
            <w:vMerge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708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993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850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  <w:tc>
          <w:tcPr>
            <w:tcW w:w="851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50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0D2DF0" w:rsidRPr="007F5EE4" w:rsidTr="007917F2">
        <w:tc>
          <w:tcPr>
            <w:tcW w:w="748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3685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851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708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993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850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  <w:tc>
          <w:tcPr>
            <w:tcW w:w="851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0D2DF0" w:rsidRPr="007F5EE4" w:rsidRDefault="000D2DF0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8301E5" w:rsidRPr="007F5EE4" w:rsidTr="007917F2">
        <w:tc>
          <w:tcPr>
            <w:tcW w:w="748" w:type="dxa"/>
          </w:tcPr>
          <w:p w:rsidR="008301E5" w:rsidRPr="007F5EE4" w:rsidRDefault="008301E5" w:rsidP="00DD5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8788" w:type="dxa"/>
            <w:gridSpan w:val="7"/>
          </w:tcPr>
          <w:p w:rsidR="008301E5" w:rsidRPr="008301E5" w:rsidRDefault="008301E5" w:rsidP="008301E5">
            <w:pPr>
              <w:autoSpaceDE w:val="0"/>
              <w:autoSpaceDN w:val="0"/>
              <w:adjustRightInd w:val="0"/>
              <w:rPr>
                <w:bCs/>
              </w:rPr>
            </w:pPr>
            <w:r w:rsidRPr="008301E5">
              <w:rPr>
                <w:bCs/>
              </w:rPr>
              <w:t xml:space="preserve">Задача 1 Обеспечение сохранности и </w:t>
            </w:r>
            <w:proofErr w:type="gramStart"/>
            <w:r w:rsidRPr="008301E5">
              <w:rPr>
                <w:bCs/>
              </w:rPr>
              <w:t>развития</w:t>
            </w:r>
            <w:proofErr w:type="gramEnd"/>
            <w:r w:rsidRPr="008301E5">
              <w:rPr>
                <w:bCs/>
              </w:rPr>
              <w:t xml:space="preserve"> автомобильных дорог, улучшение</w:t>
            </w:r>
          </w:p>
          <w:p w:rsidR="008301E5" w:rsidRDefault="008301E5" w:rsidP="008301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</w:t>
            </w:r>
            <w:r w:rsidRPr="008301E5">
              <w:rPr>
                <w:bCs/>
              </w:rPr>
              <w:t>х</w:t>
            </w:r>
            <w:r>
              <w:rPr>
                <w:bCs/>
              </w:rPr>
              <w:t xml:space="preserve"> </w:t>
            </w:r>
            <w:r w:rsidRPr="008301E5">
              <w:rPr>
                <w:bCs/>
              </w:rPr>
              <w:t>технического</w:t>
            </w:r>
            <w:r>
              <w:rPr>
                <w:bCs/>
              </w:rPr>
              <w:t xml:space="preserve"> </w:t>
            </w:r>
            <w:r w:rsidRPr="008301E5">
              <w:rPr>
                <w:bCs/>
              </w:rPr>
              <w:t>состояния,</w:t>
            </w:r>
            <w:r>
              <w:rPr>
                <w:bCs/>
              </w:rPr>
              <w:t xml:space="preserve"> </w:t>
            </w:r>
            <w:r w:rsidRPr="008301E5">
              <w:rPr>
                <w:bCs/>
              </w:rPr>
              <w:t>автотранспортных средств</w:t>
            </w:r>
          </w:p>
        </w:tc>
      </w:tr>
    </w:tbl>
    <w:p w:rsidR="00432E70" w:rsidRPr="00D017AE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850"/>
        <w:gridCol w:w="22"/>
        <w:gridCol w:w="829"/>
        <w:gridCol w:w="851"/>
        <w:gridCol w:w="850"/>
        <w:gridCol w:w="851"/>
        <w:gridCol w:w="850"/>
      </w:tblGrid>
      <w:tr w:rsidR="000D2DF0" w:rsidRPr="007F5EE4" w:rsidTr="007917F2">
        <w:trPr>
          <w:trHeight w:val="2626"/>
        </w:trPr>
        <w:tc>
          <w:tcPr>
            <w:tcW w:w="710" w:type="dxa"/>
          </w:tcPr>
          <w:p w:rsidR="000D2DF0" w:rsidRPr="007F5EE4" w:rsidRDefault="000D2DF0" w:rsidP="000D2DF0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t>1</w:t>
            </w:r>
            <w:r>
              <w:t>.1</w:t>
            </w:r>
            <w:r w:rsidRPr="007F5EE4">
              <w:t>.1</w:t>
            </w:r>
          </w:p>
        </w:tc>
        <w:tc>
          <w:tcPr>
            <w:tcW w:w="3685" w:type="dxa"/>
          </w:tcPr>
          <w:p w:rsidR="000D2DF0" w:rsidRDefault="000D2DF0" w:rsidP="00665E4F">
            <w:pPr>
              <w:autoSpaceDE w:val="0"/>
              <w:autoSpaceDN w:val="0"/>
              <w:adjustRightInd w:val="0"/>
              <w:outlineLvl w:val="1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>Содержание автомобильных дорог</w:t>
            </w:r>
            <w:r w:rsidR="00665E4F">
              <w:t xml:space="preserve"> </w:t>
            </w:r>
            <w:r>
              <w:t xml:space="preserve">общего пользования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местного значения в</w:t>
            </w:r>
            <w:r w:rsidR="00665E4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границах населенного</w:t>
            </w:r>
            <w:r w:rsidR="00665E4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пункта</w:t>
            </w:r>
            <w:r w:rsidR="00665E4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Лесновского</w:t>
            </w:r>
            <w:r w:rsidR="00665E4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сельского поселения:</w:t>
            </w:r>
          </w:p>
          <w:p w:rsidR="000D2DF0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протяженность дорог</w:t>
            </w:r>
          </w:p>
          <w:p w:rsidR="000D2DF0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местного значения,</w:t>
            </w:r>
            <w:r w:rsidR="00665E4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охваченных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мероприятиями по их</w:t>
            </w:r>
          </w:p>
          <w:p w:rsidR="000D2DF0" w:rsidRPr="007F5EE4" w:rsidRDefault="000D2DF0" w:rsidP="00665E4F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содержанию,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872" w:type="dxa"/>
            <w:gridSpan w:val="2"/>
          </w:tcPr>
          <w:p w:rsidR="000D2DF0" w:rsidRDefault="000D2DF0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9,4</w:t>
            </w:r>
          </w:p>
        </w:tc>
        <w:tc>
          <w:tcPr>
            <w:tcW w:w="829" w:type="dxa"/>
          </w:tcPr>
          <w:p w:rsidR="000D2DF0" w:rsidRDefault="000D2DF0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9,4</w:t>
            </w:r>
          </w:p>
        </w:tc>
        <w:tc>
          <w:tcPr>
            <w:tcW w:w="851" w:type="dxa"/>
          </w:tcPr>
          <w:p w:rsidR="000D2DF0" w:rsidRDefault="000D2DF0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Pr="007F5EE4" w:rsidRDefault="00665E4F" w:rsidP="007917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9,</w:t>
            </w:r>
            <w:r w:rsidR="007917F2">
              <w:t>8</w:t>
            </w:r>
          </w:p>
        </w:tc>
        <w:tc>
          <w:tcPr>
            <w:tcW w:w="850" w:type="dxa"/>
          </w:tcPr>
          <w:p w:rsidR="000D2DF0" w:rsidRDefault="000D2DF0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Pr="007F5EE4" w:rsidRDefault="00665E4F" w:rsidP="007917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9,</w:t>
            </w:r>
            <w:r w:rsidR="007917F2">
              <w:t>8</w:t>
            </w:r>
          </w:p>
        </w:tc>
        <w:tc>
          <w:tcPr>
            <w:tcW w:w="851" w:type="dxa"/>
          </w:tcPr>
          <w:p w:rsidR="000D2DF0" w:rsidRDefault="000D2DF0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Pr="007F5EE4" w:rsidRDefault="00665E4F" w:rsidP="007917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9,</w:t>
            </w:r>
            <w:r w:rsidR="007917F2">
              <w:t>8</w:t>
            </w:r>
          </w:p>
        </w:tc>
        <w:tc>
          <w:tcPr>
            <w:tcW w:w="850" w:type="dxa"/>
          </w:tcPr>
          <w:p w:rsidR="000D2DF0" w:rsidRDefault="000D2DF0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Pr="007F5EE4" w:rsidRDefault="00665E4F" w:rsidP="007917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9,</w:t>
            </w:r>
            <w:r w:rsidR="007917F2">
              <w:t>8</w:t>
            </w:r>
          </w:p>
        </w:tc>
      </w:tr>
      <w:tr w:rsidR="000D2DF0" w:rsidRPr="007F5EE4" w:rsidTr="007917F2">
        <w:trPr>
          <w:trHeight w:val="1064"/>
        </w:trPr>
        <w:tc>
          <w:tcPr>
            <w:tcW w:w="710" w:type="dxa"/>
          </w:tcPr>
          <w:p w:rsidR="000D2DF0" w:rsidRPr="007F5EE4" w:rsidRDefault="000D2DF0" w:rsidP="000D2DF0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t>1.</w:t>
            </w:r>
            <w:r>
              <w:t>1</w:t>
            </w:r>
            <w:r w:rsidRPr="007F5EE4">
              <w:t>.2</w:t>
            </w:r>
          </w:p>
        </w:tc>
        <w:tc>
          <w:tcPr>
            <w:tcW w:w="3685" w:type="dxa"/>
          </w:tcPr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 xml:space="preserve">Ремонт </w:t>
            </w:r>
            <w:proofErr w:type="gramStart"/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автомобильных</w:t>
            </w:r>
            <w:proofErr w:type="gramEnd"/>
          </w:p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дорог общего пользования</w:t>
            </w:r>
          </w:p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местного значения</w:t>
            </w:r>
          </w:p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 xml:space="preserve">границах </w:t>
            </w:r>
            <w:proofErr w:type="gramStart"/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населенного</w:t>
            </w:r>
            <w:proofErr w:type="gramEnd"/>
          </w:p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пункта поселения:</w:t>
            </w:r>
          </w:p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- протяженность дорог,</w:t>
            </w:r>
          </w:p>
          <w:p w:rsidR="000D2DF0" w:rsidRPr="00E72AC1" w:rsidRDefault="000D2DF0" w:rsidP="000D2D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охваченных ремонтными</w:t>
            </w:r>
          </w:p>
          <w:p w:rsidR="000D2DF0" w:rsidRPr="00E72AC1" w:rsidRDefault="000D2DF0" w:rsidP="00665E4F">
            <w:pPr>
              <w:shd w:val="clear" w:color="auto" w:fill="FFFFFF"/>
            </w:pPr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 xml:space="preserve">работами, </w:t>
            </w:r>
            <w:proofErr w:type="gramStart"/>
            <w:r w:rsidRPr="00E72AC1">
              <w:rPr>
                <w:rFonts w:ascii="yandex-sans" w:hAnsi="yandex-sans"/>
                <w:color w:val="000000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850" w:type="dxa"/>
          </w:tcPr>
          <w:p w:rsidR="000D2DF0" w:rsidRPr="00E72AC1" w:rsidRDefault="00BA59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E72AC1">
              <w:t>0,130</w:t>
            </w:r>
          </w:p>
        </w:tc>
        <w:tc>
          <w:tcPr>
            <w:tcW w:w="851" w:type="dxa"/>
            <w:gridSpan w:val="2"/>
          </w:tcPr>
          <w:p w:rsidR="000D2DF0" w:rsidRPr="00E72AC1" w:rsidRDefault="00BA59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E72AC1">
              <w:t>0,278</w:t>
            </w:r>
          </w:p>
        </w:tc>
        <w:tc>
          <w:tcPr>
            <w:tcW w:w="851" w:type="dxa"/>
          </w:tcPr>
          <w:p w:rsidR="000D2DF0" w:rsidRPr="00E72AC1" w:rsidRDefault="00BA594F" w:rsidP="00BF2E44">
            <w:pPr>
              <w:autoSpaceDE w:val="0"/>
              <w:autoSpaceDN w:val="0"/>
              <w:adjustRightInd w:val="0"/>
              <w:jc w:val="center"/>
              <w:outlineLvl w:val="1"/>
            </w:pPr>
            <w:r w:rsidRPr="00E72AC1">
              <w:t>1,</w:t>
            </w:r>
            <w:r w:rsidR="00BF2E44">
              <w:t>869</w:t>
            </w:r>
          </w:p>
        </w:tc>
        <w:tc>
          <w:tcPr>
            <w:tcW w:w="850" w:type="dxa"/>
          </w:tcPr>
          <w:p w:rsidR="000D2DF0" w:rsidRPr="00E72AC1" w:rsidRDefault="00E72AC1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 w:rsidRPr="00E72AC1">
              <w:t>0,</w:t>
            </w:r>
            <w:r w:rsidR="007917F2">
              <w:t>256</w:t>
            </w:r>
          </w:p>
        </w:tc>
        <w:tc>
          <w:tcPr>
            <w:tcW w:w="851" w:type="dxa"/>
          </w:tcPr>
          <w:p w:rsidR="000D2DF0" w:rsidRPr="00E72AC1" w:rsidRDefault="00E72AC1" w:rsidP="00E72AC1">
            <w:pPr>
              <w:autoSpaceDE w:val="0"/>
              <w:autoSpaceDN w:val="0"/>
              <w:adjustRightInd w:val="0"/>
              <w:jc w:val="center"/>
              <w:outlineLvl w:val="1"/>
            </w:pPr>
            <w:r w:rsidRPr="00E72AC1">
              <w:t>0,150</w:t>
            </w:r>
          </w:p>
        </w:tc>
        <w:tc>
          <w:tcPr>
            <w:tcW w:w="850" w:type="dxa"/>
          </w:tcPr>
          <w:p w:rsidR="000D2DF0" w:rsidRPr="00E72AC1" w:rsidRDefault="00E72AC1" w:rsidP="00E72AC1">
            <w:pPr>
              <w:autoSpaceDE w:val="0"/>
              <w:autoSpaceDN w:val="0"/>
              <w:adjustRightInd w:val="0"/>
              <w:jc w:val="center"/>
              <w:outlineLvl w:val="1"/>
            </w:pPr>
            <w:r w:rsidRPr="00E72AC1">
              <w:t>0,150</w:t>
            </w:r>
            <w:bookmarkStart w:id="0" w:name="_GoBack"/>
            <w:bookmarkEnd w:id="0"/>
          </w:p>
        </w:tc>
      </w:tr>
      <w:tr w:rsidR="00665E4F" w:rsidRPr="007F5EE4" w:rsidTr="007917F2">
        <w:trPr>
          <w:trHeight w:val="1064"/>
        </w:trPr>
        <w:tc>
          <w:tcPr>
            <w:tcW w:w="710" w:type="dxa"/>
          </w:tcPr>
          <w:p w:rsidR="00665E4F" w:rsidRPr="00693271" w:rsidRDefault="00665E4F" w:rsidP="007917F2">
            <w:r w:rsidRPr="00693271">
              <w:lastRenderedPageBreak/>
              <w:t>1.2</w:t>
            </w:r>
          </w:p>
        </w:tc>
        <w:tc>
          <w:tcPr>
            <w:tcW w:w="8788" w:type="dxa"/>
            <w:gridSpan w:val="8"/>
          </w:tcPr>
          <w:p w:rsidR="00665E4F" w:rsidRDefault="00665E4F" w:rsidP="00665E4F">
            <w:r>
              <w:t>Задача 2 Благоустройство территорий населенных пунктов, улучшение их</w:t>
            </w:r>
          </w:p>
          <w:p w:rsidR="00665E4F" w:rsidRDefault="00665E4F" w:rsidP="00665E4F">
            <w:r>
              <w:t>санитарного и экологического состояния для обеспечения достойного и</w:t>
            </w:r>
          </w:p>
          <w:p w:rsidR="00665E4F" w:rsidRPr="00693271" w:rsidRDefault="00665E4F" w:rsidP="00665E4F">
            <w:r>
              <w:t>комфортного проживания населения</w:t>
            </w:r>
          </w:p>
        </w:tc>
      </w:tr>
      <w:tr w:rsidR="00665E4F" w:rsidRPr="007F5EE4" w:rsidTr="007917F2">
        <w:trPr>
          <w:trHeight w:val="1064"/>
        </w:trPr>
        <w:tc>
          <w:tcPr>
            <w:tcW w:w="710" w:type="dxa"/>
          </w:tcPr>
          <w:p w:rsidR="00665E4F" w:rsidRPr="007F5EE4" w:rsidRDefault="00665E4F" w:rsidP="000D2DF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1.2.1</w:t>
            </w:r>
          </w:p>
        </w:tc>
        <w:tc>
          <w:tcPr>
            <w:tcW w:w="3685" w:type="dxa"/>
          </w:tcPr>
          <w:p w:rsidR="00665E4F" w:rsidRP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Организация уличного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освещения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 xml:space="preserve">использованием </w:t>
            </w:r>
            <w:proofErr w:type="gramStart"/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новых</w:t>
            </w:r>
            <w:proofErr w:type="gramEnd"/>
          </w:p>
          <w:p w:rsidR="00665E4F" w:rsidRP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</w:t>
            </w: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ехнологий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- количество</w:t>
            </w:r>
          </w:p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установленных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светильников уличного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65E4F">
              <w:rPr>
                <w:rFonts w:ascii="yandex-sans" w:hAnsi="yandex-sans"/>
                <w:color w:val="000000"/>
                <w:sz w:val="23"/>
                <w:szCs w:val="23"/>
              </w:rPr>
              <w:t>освящения, шт.</w:t>
            </w:r>
          </w:p>
        </w:tc>
        <w:tc>
          <w:tcPr>
            <w:tcW w:w="850" w:type="dxa"/>
          </w:tcPr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88</w:t>
            </w:r>
          </w:p>
        </w:tc>
        <w:tc>
          <w:tcPr>
            <w:tcW w:w="851" w:type="dxa"/>
            <w:gridSpan w:val="2"/>
          </w:tcPr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88</w:t>
            </w:r>
          </w:p>
        </w:tc>
        <w:tc>
          <w:tcPr>
            <w:tcW w:w="851" w:type="dxa"/>
          </w:tcPr>
          <w:p w:rsidR="00665E4F" w:rsidRPr="007F5EE4" w:rsidRDefault="00F94D34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</w:t>
            </w:r>
            <w:r w:rsidR="00665E4F">
              <w:t>8</w:t>
            </w:r>
          </w:p>
        </w:tc>
        <w:tc>
          <w:tcPr>
            <w:tcW w:w="850" w:type="dxa"/>
          </w:tcPr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98</w:t>
            </w:r>
          </w:p>
        </w:tc>
        <w:tc>
          <w:tcPr>
            <w:tcW w:w="851" w:type="dxa"/>
          </w:tcPr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98</w:t>
            </w:r>
          </w:p>
        </w:tc>
        <w:tc>
          <w:tcPr>
            <w:tcW w:w="850" w:type="dxa"/>
          </w:tcPr>
          <w:p w:rsidR="00665E4F" w:rsidRPr="007F5EE4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98</w:t>
            </w:r>
          </w:p>
        </w:tc>
      </w:tr>
      <w:tr w:rsidR="00665E4F" w:rsidRPr="007F5EE4" w:rsidTr="007917F2">
        <w:trPr>
          <w:trHeight w:val="1064"/>
        </w:trPr>
        <w:tc>
          <w:tcPr>
            <w:tcW w:w="710" w:type="dxa"/>
          </w:tcPr>
          <w:p w:rsidR="00665E4F" w:rsidRDefault="00665E4F" w:rsidP="00665E4F">
            <w:pPr>
              <w:autoSpaceDE w:val="0"/>
              <w:autoSpaceDN w:val="0"/>
              <w:adjustRightInd w:val="0"/>
              <w:jc w:val="both"/>
              <w:outlineLvl w:val="1"/>
            </w:pPr>
            <w:r w:rsidRPr="00665E4F">
              <w:t>1.2.</w:t>
            </w:r>
            <w:r>
              <w:t>2</w:t>
            </w:r>
          </w:p>
        </w:tc>
        <w:tc>
          <w:tcPr>
            <w:tcW w:w="3685" w:type="dxa"/>
          </w:tcPr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Озеленение территории</w:t>
            </w:r>
          </w:p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поселения</w:t>
            </w:r>
          </w:p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окашивание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территории,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га</w:t>
            </w:r>
            <w:proofErr w:type="gramEnd"/>
          </w:p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посадка саженцев, шт.</w:t>
            </w:r>
          </w:p>
          <w:p w:rsidR="00665E4F" w:rsidRP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851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F94D34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850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</w:tr>
      <w:tr w:rsidR="00D6366A" w:rsidRPr="007F5EE4" w:rsidTr="007917F2">
        <w:trPr>
          <w:trHeight w:val="1064"/>
        </w:trPr>
        <w:tc>
          <w:tcPr>
            <w:tcW w:w="710" w:type="dxa"/>
          </w:tcPr>
          <w:p w:rsidR="00D6366A" w:rsidRPr="00665E4F" w:rsidRDefault="00D6366A" w:rsidP="00665E4F">
            <w:pPr>
              <w:autoSpaceDE w:val="0"/>
              <w:autoSpaceDN w:val="0"/>
              <w:adjustRightInd w:val="0"/>
              <w:jc w:val="both"/>
              <w:outlineLvl w:val="1"/>
            </w:pPr>
            <w:r w:rsidRPr="00D6366A">
              <w:t>1.2.3</w:t>
            </w:r>
          </w:p>
        </w:tc>
        <w:tc>
          <w:tcPr>
            <w:tcW w:w="3685" w:type="dxa"/>
          </w:tcPr>
          <w:p w:rsidR="00D6366A" w:rsidRDefault="00D6366A" w:rsidP="00D636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Организация и содержание</w:t>
            </w:r>
          </w:p>
          <w:p w:rsidR="00D6366A" w:rsidRDefault="00D6366A" w:rsidP="00D636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 захоронения</w:t>
            </w:r>
          </w:p>
          <w:p w:rsidR="00D6366A" w:rsidRDefault="00D6366A" w:rsidP="00D636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-количество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обслуживающих</w:t>
            </w:r>
            <w:proofErr w:type="gramEnd"/>
          </w:p>
          <w:p w:rsidR="00D6366A" w:rsidRDefault="00D6366A" w:rsidP="00D6366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гражданских кладбищ, шт.</w:t>
            </w:r>
          </w:p>
          <w:p w:rsidR="00D6366A" w:rsidRDefault="00D6366A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  <w:gridSpan w:val="2"/>
          </w:tcPr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1" w:type="dxa"/>
          </w:tcPr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F94D34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</w:tcPr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1" w:type="dxa"/>
          </w:tcPr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0" w:type="dxa"/>
          </w:tcPr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6366A" w:rsidRDefault="00D6366A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</w:tr>
      <w:tr w:rsidR="00665E4F" w:rsidRPr="007F5EE4" w:rsidTr="007917F2">
        <w:trPr>
          <w:trHeight w:val="1064"/>
        </w:trPr>
        <w:tc>
          <w:tcPr>
            <w:tcW w:w="710" w:type="dxa"/>
          </w:tcPr>
          <w:p w:rsidR="00665E4F" w:rsidRDefault="00D6366A" w:rsidP="00665E4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1.2.4</w:t>
            </w:r>
          </w:p>
        </w:tc>
        <w:tc>
          <w:tcPr>
            <w:tcW w:w="3685" w:type="dxa"/>
          </w:tcPr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Прочие мероприятия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благоустройству</w:t>
            </w:r>
          </w:p>
          <w:p w:rsid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организация по удалению и вывоза мусора,</w:t>
            </w:r>
            <w:r w:rsidR="00C0393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куб.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665E4F" w:rsidRPr="00665E4F" w:rsidRDefault="00665E4F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36</w:t>
            </w:r>
          </w:p>
        </w:tc>
        <w:tc>
          <w:tcPr>
            <w:tcW w:w="851" w:type="dxa"/>
            <w:gridSpan w:val="2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36</w:t>
            </w:r>
          </w:p>
        </w:tc>
        <w:tc>
          <w:tcPr>
            <w:tcW w:w="851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F94D3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F94D34">
              <w:t>7</w:t>
            </w:r>
          </w:p>
        </w:tc>
        <w:tc>
          <w:tcPr>
            <w:tcW w:w="850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36</w:t>
            </w:r>
          </w:p>
        </w:tc>
        <w:tc>
          <w:tcPr>
            <w:tcW w:w="851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36</w:t>
            </w:r>
          </w:p>
        </w:tc>
        <w:tc>
          <w:tcPr>
            <w:tcW w:w="850" w:type="dxa"/>
          </w:tcPr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65E4F" w:rsidRDefault="00665E4F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36</w:t>
            </w:r>
          </w:p>
        </w:tc>
      </w:tr>
      <w:tr w:rsidR="008301E5" w:rsidRPr="007F5EE4" w:rsidTr="007917F2">
        <w:trPr>
          <w:trHeight w:val="589"/>
        </w:trPr>
        <w:tc>
          <w:tcPr>
            <w:tcW w:w="710" w:type="dxa"/>
          </w:tcPr>
          <w:p w:rsidR="008301E5" w:rsidRPr="00665E4F" w:rsidRDefault="008301E5" w:rsidP="00665E4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1.3</w:t>
            </w:r>
          </w:p>
        </w:tc>
        <w:tc>
          <w:tcPr>
            <w:tcW w:w="8788" w:type="dxa"/>
            <w:gridSpan w:val="8"/>
          </w:tcPr>
          <w:p w:rsidR="008301E5" w:rsidRDefault="008301E5" w:rsidP="008301E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Задача 3 Усиление противопожарной защиты объектов и населенного пункта</w:t>
            </w:r>
          </w:p>
          <w:p w:rsidR="008301E5" w:rsidRDefault="008301E5" w:rsidP="008301E5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сельского поселения</w:t>
            </w:r>
          </w:p>
        </w:tc>
      </w:tr>
      <w:tr w:rsidR="008301E5" w:rsidRPr="007F5EE4" w:rsidTr="007917F2">
        <w:trPr>
          <w:trHeight w:val="1064"/>
        </w:trPr>
        <w:tc>
          <w:tcPr>
            <w:tcW w:w="710" w:type="dxa"/>
          </w:tcPr>
          <w:p w:rsidR="008301E5" w:rsidRPr="00665E4F" w:rsidRDefault="008301E5" w:rsidP="00665E4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1.3.1</w:t>
            </w:r>
          </w:p>
        </w:tc>
        <w:tc>
          <w:tcPr>
            <w:tcW w:w="3685" w:type="dxa"/>
          </w:tcPr>
          <w:p w:rsidR="008301E5" w:rsidRDefault="008301E5" w:rsidP="008301E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Обеспечение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пожарной</w:t>
            </w:r>
            <w:proofErr w:type="gramEnd"/>
          </w:p>
          <w:p w:rsidR="008301E5" w:rsidRDefault="008301E5" w:rsidP="008301E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</w:p>
          <w:p w:rsidR="008301E5" w:rsidRDefault="008301E5" w:rsidP="008301E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предупреждение и</w:t>
            </w:r>
          </w:p>
          <w:p w:rsidR="008301E5" w:rsidRDefault="008301E5" w:rsidP="008301E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ликвидация возникновения</w:t>
            </w:r>
          </w:p>
          <w:p w:rsidR="008301E5" w:rsidRDefault="008301E5" w:rsidP="00665E4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очагов возгорания, %</w:t>
            </w:r>
          </w:p>
        </w:tc>
        <w:tc>
          <w:tcPr>
            <w:tcW w:w="850" w:type="dxa"/>
          </w:tcPr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95</w:t>
            </w:r>
          </w:p>
        </w:tc>
        <w:tc>
          <w:tcPr>
            <w:tcW w:w="851" w:type="dxa"/>
            <w:gridSpan w:val="2"/>
          </w:tcPr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95</w:t>
            </w:r>
          </w:p>
        </w:tc>
        <w:tc>
          <w:tcPr>
            <w:tcW w:w="851" w:type="dxa"/>
          </w:tcPr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95</w:t>
            </w:r>
          </w:p>
        </w:tc>
        <w:tc>
          <w:tcPr>
            <w:tcW w:w="850" w:type="dxa"/>
          </w:tcPr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95</w:t>
            </w:r>
          </w:p>
        </w:tc>
        <w:tc>
          <w:tcPr>
            <w:tcW w:w="851" w:type="dxa"/>
          </w:tcPr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95</w:t>
            </w:r>
          </w:p>
        </w:tc>
        <w:tc>
          <w:tcPr>
            <w:tcW w:w="850" w:type="dxa"/>
          </w:tcPr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301E5" w:rsidRDefault="008301E5" w:rsidP="000663C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95</w:t>
            </w:r>
          </w:p>
        </w:tc>
      </w:tr>
    </w:tbl>
    <w:p w:rsidR="00432E70" w:rsidRPr="00D017AE" w:rsidRDefault="00432E70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>»</w:t>
      </w:r>
    </w:p>
    <w:p w:rsidR="007F5EE4" w:rsidRDefault="005473AB" w:rsidP="00432E70">
      <w:pPr>
        <w:autoSpaceDE w:val="0"/>
        <w:autoSpaceDN w:val="0"/>
        <w:adjustRightInd w:val="0"/>
        <w:ind w:left="851"/>
        <w:jc w:val="both"/>
        <w:outlineLvl w:val="1"/>
        <w:rPr>
          <w:bCs/>
          <w:sz w:val="28"/>
          <w:szCs w:val="28"/>
        </w:rPr>
      </w:pPr>
      <w:r w:rsidRPr="00D017AE">
        <w:rPr>
          <w:sz w:val="28"/>
          <w:szCs w:val="28"/>
        </w:rPr>
        <w:t xml:space="preserve">1.2.5. </w:t>
      </w:r>
      <w:r w:rsidR="007F5EE4" w:rsidRPr="00D017AE">
        <w:rPr>
          <w:sz w:val="28"/>
          <w:szCs w:val="28"/>
        </w:rPr>
        <w:t xml:space="preserve"> Подпункт 1.</w:t>
      </w:r>
      <w:r w:rsidR="00FF6681">
        <w:rPr>
          <w:sz w:val="28"/>
          <w:szCs w:val="28"/>
        </w:rPr>
        <w:t>5</w:t>
      </w:r>
      <w:r w:rsidR="007F5EE4" w:rsidRPr="00D017AE">
        <w:rPr>
          <w:sz w:val="28"/>
          <w:szCs w:val="28"/>
        </w:rPr>
        <w:t xml:space="preserve"> Задачи </w:t>
      </w:r>
      <w:r w:rsidR="007F5EE4">
        <w:rPr>
          <w:sz w:val="28"/>
          <w:szCs w:val="28"/>
        </w:rPr>
        <w:t>6</w:t>
      </w:r>
      <w:r w:rsidR="007F5EE4" w:rsidRPr="00D017AE">
        <w:rPr>
          <w:sz w:val="28"/>
          <w:szCs w:val="28"/>
        </w:rPr>
        <w:t>.</w:t>
      </w:r>
      <w:r w:rsidR="007F5EE4">
        <w:rPr>
          <w:sz w:val="28"/>
          <w:szCs w:val="28"/>
        </w:rPr>
        <w:t xml:space="preserve"> «</w:t>
      </w:r>
      <w:r w:rsidR="00FF6681" w:rsidRPr="00FF6681">
        <w:rPr>
          <w:sz w:val="28"/>
          <w:szCs w:val="28"/>
        </w:rPr>
        <w:t>Реализация мероприятий по инициативе граждан, проживающих в сельской местности</w:t>
      </w:r>
      <w:r w:rsidR="007F5EE4" w:rsidRPr="007F5EE4">
        <w:rPr>
          <w:sz w:val="28"/>
          <w:szCs w:val="28"/>
        </w:rPr>
        <w:t>»</w:t>
      </w:r>
      <w:r w:rsidR="007F5EE4">
        <w:rPr>
          <w:sz w:val="28"/>
          <w:szCs w:val="28"/>
        </w:rPr>
        <w:t xml:space="preserve"> </w:t>
      </w:r>
      <w:r w:rsidR="007F5EE4" w:rsidRPr="00D017AE">
        <w:rPr>
          <w:sz w:val="28"/>
          <w:szCs w:val="28"/>
        </w:rPr>
        <w:t xml:space="preserve">пункта 7 Паспорта </w:t>
      </w:r>
      <w:r w:rsidR="00D22E4F">
        <w:rPr>
          <w:sz w:val="28"/>
          <w:szCs w:val="28"/>
        </w:rPr>
        <w:t>П</w:t>
      </w:r>
      <w:r w:rsidR="007F5EE4" w:rsidRPr="00D017AE">
        <w:rPr>
          <w:sz w:val="28"/>
          <w:szCs w:val="28"/>
        </w:rPr>
        <w:t>рограммы «</w:t>
      </w:r>
      <w:r w:rsidR="007F5EE4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816A28" w:rsidRDefault="00816A28" w:rsidP="00432E70">
      <w:pPr>
        <w:autoSpaceDE w:val="0"/>
        <w:autoSpaceDN w:val="0"/>
        <w:adjustRightInd w:val="0"/>
        <w:ind w:left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2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851"/>
        <w:gridCol w:w="850"/>
        <w:gridCol w:w="851"/>
        <w:gridCol w:w="850"/>
        <w:gridCol w:w="850"/>
      </w:tblGrid>
      <w:tr w:rsidR="00FF6681" w:rsidRPr="007F5EE4" w:rsidTr="007917F2">
        <w:tc>
          <w:tcPr>
            <w:tcW w:w="1173" w:type="dxa"/>
            <w:vMerge w:val="restart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 xml:space="preserve">№ </w:t>
            </w:r>
            <w:proofErr w:type="gramStart"/>
            <w:r w:rsidRPr="007F5EE4">
              <w:rPr>
                <w:bCs/>
              </w:rPr>
              <w:t>п</w:t>
            </w:r>
            <w:proofErr w:type="gramEnd"/>
            <w:r w:rsidRPr="007F5EE4">
              <w:rPr>
                <w:bCs/>
              </w:rPr>
              <w:t>/п</w:t>
            </w:r>
          </w:p>
        </w:tc>
        <w:tc>
          <w:tcPr>
            <w:tcW w:w="2984" w:type="dxa"/>
            <w:vMerge w:val="restart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95" w:type="dxa"/>
            <w:gridSpan w:val="6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FF6681" w:rsidRPr="007F5EE4" w:rsidTr="00FF6681">
        <w:tc>
          <w:tcPr>
            <w:tcW w:w="1173" w:type="dxa"/>
            <w:vMerge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84" w:type="dxa"/>
            <w:vMerge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43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851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850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851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  <w:tc>
          <w:tcPr>
            <w:tcW w:w="850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50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FF6681" w:rsidRPr="007F5EE4" w:rsidTr="00FF6681">
        <w:tc>
          <w:tcPr>
            <w:tcW w:w="1173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2984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843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851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850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851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  <w:tc>
          <w:tcPr>
            <w:tcW w:w="850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FF6681" w:rsidRPr="007F5EE4" w:rsidRDefault="00FF6681" w:rsidP="00E27D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F6681" w:rsidRPr="007F5EE4" w:rsidTr="00FF668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Pr="007F5EE4" w:rsidRDefault="00FF6681" w:rsidP="00FF66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1.</w:t>
            </w:r>
            <w:r>
              <w:rPr>
                <w:bCs/>
              </w:rPr>
              <w:t>5</w:t>
            </w:r>
            <w:r w:rsidRPr="007F5EE4">
              <w:rPr>
                <w:bCs/>
              </w:rPr>
              <w:t>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Pr="007F5EE4" w:rsidRDefault="00FF6681" w:rsidP="00D6366A">
            <w:pPr>
              <w:autoSpaceDE w:val="0"/>
              <w:autoSpaceDN w:val="0"/>
              <w:adjustRightInd w:val="0"/>
              <w:rPr>
                <w:bCs/>
              </w:rPr>
            </w:pPr>
            <w:r w:rsidRPr="00FF6681">
              <w:rPr>
                <w:bCs/>
              </w:rPr>
              <w:t>Создание и</w:t>
            </w:r>
            <w:r w:rsidR="00D6366A">
              <w:rPr>
                <w:bCs/>
              </w:rPr>
              <w:t xml:space="preserve"> </w:t>
            </w:r>
            <w:r w:rsidRPr="00FF6681">
              <w:rPr>
                <w:bCs/>
              </w:rPr>
              <w:t>обустройство зоны</w:t>
            </w:r>
            <w:r w:rsidR="00D6366A">
              <w:rPr>
                <w:bCs/>
              </w:rPr>
              <w:t xml:space="preserve"> </w:t>
            </w:r>
            <w:r w:rsidRPr="00FF6681">
              <w:rPr>
                <w:bCs/>
              </w:rPr>
              <w:t>отдыха</w:t>
            </w:r>
            <w:r>
              <w:rPr>
                <w:bCs/>
              </w:rPr>
              <w:t>,</w:t>
            </w:r>
            <w:r w:rsidRPr="00FF6681">
              <w:rPr>
                <w:bCs/>
              </w:rPr>
              <w:t xml:space="preserve"> </w:t>
            </w:r>
            <w:r>
              <w:rPr>
                <w:bCs/>
              </w:rPr>
              <w:t xml:space="preserve">шт.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Pr="007F5EE4" w:rsidRDefault="00FF6681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Pr="007F5EE4" w:rsidRDefault="00FF6681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Pr="007F5EE4" w:rsidRDefault="00FF6681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Pr="007F5EE4" w:rsidRDefault="00FF6681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Default="00FF6681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1" w:rsidRDefault="00FF6681" w:rsidP="007F5E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816A28" w:rsidRDefault="00816A28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79C" w:rsidRDefault="007F5EE4" w:rsidP="00B63207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1.2.6</w:t>
      </w:r>
      <w:r w:rsidR="00B63207">
        <w:rPr>
          <w:sz w:val="28"/>
          <w:szCs w:val="28"/>
        </w:rPr>
        <w:t xml:space="preserve"> </w:t>
      </w:r>
      <w:r w:rsidR="00E1279C">
        <w:rPr>
          <w:sz w:val="28"/>
          <w:szCs w:val="28"/>
        </w:rPr>
        <w:t>Раздел 3 «</w:t>
      </w:r>
      <w:r w:rsidR="00E1279C" w:rsidRPr="001602D4">
        <w:rPr>
          <w:sz w:val="28"/>
          <w:szCs w:val="28"/>
        </w:rPr>
        <w:t>Перечень программных мероприятий»</w:t>
      </w:r>
      <w:r w:rsidR="001602D4" w:rsidRPr="001602D4">
        <w:t xml:space="preserve"> </w:t>
      </w:r>
      <w:r w:rsidR="00D22E4F">
        <w:rPr>
          <w:sz w:val="28"/>
          <w:szCs w:val="28"/>
        </w:rPr>
        <w:t>П</w:t>
      </w:r>
      <w:r w:rsidR="001602D4" w:rsidRPr="001602D4">
        <w:rPr>
          <w:sz w:val="28"/>
          <w:szCs w:val="28"/>
        </w:rPr>
        <w:t>рограммы «Устойчивое развитие территории Лесновского сельского поселения на 2018-2021 годы» изложить в следующей редакции:</w:t>
      </w:r>
    </w:p>
    <w:p w:rsidR="001602D4" w:rsidRDefault="001602D4" w:rsidP="001602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02D4">
        <w:rPr>
          <w:sz w:val="28"/>
          <w:szCs w:val="28"/>
        </w:rPr>
        <w:t>Мероприятия к муниципальной программе «Устойчивое развитие территории Лесновского сельского поселения на 201</w:t>
      </w:r>
      <w:r>
        <w:rPr>
          <w:sz w:val="28"/>
          <w:szCs w:val="28"/>
        </w:rPr>
        <w:t>8-202</w:t>
      </w:r>
      <w:r w:rsidR="00FF6681">
        <w:rPr>
          <w:sz w:val="28"/>
          <w:szCs w:val="28"/>
        </w:rPr>
        <w:t>3</w:t>
      </w:r>
      <w:r w:rsidRPr="001602D4">
        <w:rPr>
          <w:sz w:val="28"/>
          <w:szCs w:val="28"/>
        </w:rPr>
        <w:t xml:space="preserve"> годы» излагаются в Приложении 1 «Мероприятия программы «Устойчивое развитие территории Лесновского сельского поселения на 2018-202</w:t>
      </w:r>
      <w:r w:rsidR="00FF6681">
        <w:rPr>
          <w:sz w:val="28"/>
          <w:szCs w:val="28"/>
        </w:rPr>
        <w:t>3</w:t>
      </w:r>
      <w:r w:rsidRPr="001602D4">
        <w:rPr>
          <w:sz w:val="28"/>
          <w:szCs w:val="28"/>
        </w:rPr>
        <w:t xml:space="preserve"> годы»</w:t>
      </w:r>
      <w:r w:rsidR="00D22E4F">
        <w:rPr>
          <w:sz w:val="28"/>
          <w:szCs w:val="28"/>
        </w:rPr>
        <w:t>;</w:t>
      </w:r>
    </w:p>
    <w:p w:rsidR="0072009F" w:rsidRPr="00D017AE" w:rsidRDefault="003B5DB2" w:rsidP="00FF6681">
      <w:pPr>
        <w:numPr>
          <w:ilvl w:val="1"/>
          <w:numId w:val="1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lastRenderedPageBreak/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17AE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 w:rsidRPr="00D017A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proofErr w:type="spellEnd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proofErr w:type="spellStart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proofErr w:type="spellEnd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FF6681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FF6681">
        <w:rPr>
          <w:sz w:val="28"/>
          <w:szCs w:val="28"/>
        </w:rPr>
        <w:t>С.Г.Калиничев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C95B2E"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FF6681">
        <w:rPr>
          <w:sz w:val="26"/>
          <w:szCs w:val="26"/>
        </w:rPr>
        <w:t>3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FF6681">
        <w:rPr>
          <w:b/>
          <w:sz w:val="26"/>
          <w:szCs w:val="26"/>
        </w:rPr>
        <w:t>3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9"/>
        <w:gridCol w:w="2694"/>
        <w:gridCol w:w="62"/>
        <w:gridCol w:w="1497"/>
        <w:gridCol w:w="1134"/>
        <w:gridCol w:w="1559"/>
        <w:gridCol w:w="1134"/>
        <w:gridCol w:w="992"/>
        <w:gridCol w:w="993"/>
        <w:gridCol w:w="992"/>
        <w:gridCol w:w="992"/>
        <w:gridCol w:w="992"/>
        <w:gridCol w:w="993"/>
        <w:gridCol w:w="1701"/>
      </w:tblGrid>
      <w:tr w:rsidR="005A0EAE" w:rsidRPr="005A0EAE" w:rsidTr="00C0393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 xml:space="preserve">№ 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A0EAE">
              <w:rPr>
                <w:b/>
                <w:sz w:val="20"/>
                <w:szCs w:val="20"/>
              </w:rPr>
              <w:t>п</w:t>
            </w:r>
            <w:proofErr w:type="gramEnd"/>
            <w:r w:rsidRPr="005A0E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Наименование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EAE">
              <w:rPr>
                <w:rFonts w:ascii="Times New Roman" w:hAnsi="Times New Roman" w:cs="Times New Roman"/>
                <w:b/>
              </w:rPr>
              <w:t>Источник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Исполнитель программы</w:t>
            </w:r>
          </w:p>
        </w:tc>
      </w:tr>
      <w:tr w:rsidR="005A0EAE" w:rsidRPr="005A0EAE" w:rsidTr="00C03931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5A0EAE">
            <w:pPr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5A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5A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</w:tr>
      <w:tr w:rsidR="005A0EAE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0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0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0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5A0EAE" w:rsidRPr="005A0EAE" w:rsidTr="00C03931">
        <w:trPr>
          <w:trHeight w:val="613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bCs/>
                <w:sz w:val="20"/>
                <w:szCs w:val="20"/>
              </w:rPr>
              <w:t xml:space="preserve">Задача 1. Обеспечение сохранности и </w:t>
            </w:r>
            <w:proofErr w:type="gramStart"/>
            <w:r w:rsidRPr="005A0EAE">
              <w:rPr>
                <w:b/>
                <w:bCs/>
                <w:sz w:val="20"/>
                <w:szCs w:val="20"/>
              </w:rPr>
              <w:t>развития</w:t>
            </w:r>
            <w:proofErr w:type="gramEnd"/>
            <w:r w:rsidRPr="005A0EAE">
              <w:rPr>
                <w:b/>
                <w:bCs/>
                <w:sz w:val="20"/>
                <w:szCs w:val="20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5A0EAE" w:rsidRPr="005A0EAE" w:rsidTr="00C03931">
        <w:trPr>
          <w:trHeight w:val="61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C95B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1 819,962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437,5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B309E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300,55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D94F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87,212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</w:t>
            </w:r>
            <w:r w:rsidR="005A0EAE"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77213" w:rsidRPr="005A0EAE" w:rsidTr="00C03931">
        <w:trPr>
          <w:trHeight w:val="825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7917F2" w:rsidP="007B3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741,467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237,4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374BC3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97,95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77213" w:rsidRDefault="007917F2" w:rsidP="00791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77213" w:rsidRPr="005A0EAE" w:rsidTr="00C03931">
        <w:trPr>
          <w:trHeight w:val="8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</w:t>
            </w:r>
          </w:p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C72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14 948,0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425,0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374BC3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77213" w:rsidRDefault="00577213" w:rsidP="007917F2">
            <w:pPr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</w:t>
            </w: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rPr>
                <w:sz w:val="20"/>
                <w:szCs w:val="20"/>
              </w:rPr>
            </w:pPr>
          </w:p>
        </w:tc>
      </w:tr>
      <w:tr w:rsidR="00D6366A" w:rsidRPr="005A0EAE" w:rsidTr="00C03931">
        <w:trPr>
          <w:trHeight w:val="825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D6366A">
            <w:pPr>
              <w:rPr>
                <w:bCs/>
                <w:sz w:val="20"/>
                <w:szCs w:val="20"/>
              </w:rPr>
            </w:pPr>
            <w:r w:rsidRPr="00D6366A">
              <w:rPr>
                <w:bCs/>
                <w:sz w:val="20"/>
                <w:szCs w:val="20"/>
              </w:rPr>
              <w:t xml:space="preserve">Мероприятия на обеспечение первоочерёдных расходов за счет средств резервного фонда Правительства РФ </w:t>
            </w:r>
          </w:p>
          <w:p w:rsidR="00D6366A" w:rsidRPr="00D6366A" w:rsidRDefault="00D6366A" w:rsidP="00D6366A">
            <w:pPr>
              <w:rPr>
                <w:bCs/>
                <w:sz w:val="20"/>
                <w:szCs w:val="20"/>
              </w:rPr>
            </w:pPr>
          </w:p>
          <w:p w:rsidR="00D6366A" w:rsidRPr="005A0EAE" w:rsidRDefault="00D6366A" w:rsidP="00D6366A">
            <w:pPr>
              <w:rPr>
                <w:bCs/>
                <w:sz w:val="20"/>
                <w:szCs w:val="20"/>
              </w:rPr>
            </w:pPr>
            <w:r w:rsidRPr="00D6366A">
              <w:rPr>
                <w:bCs/>
                <w:sz w:val="20"/>
                <w:szCs w:val="20"/>
              </w:rPr>
              <w:t xml:space="preserve">(организация </w:t>
            </w:r>
            <w:proofErr w:type="spellStart"/>
            <w:r w:rsidRPr="00D6366A">
              <w:rPr>
                <w:bCs/>
                <w:sz w:val="20"/>
                <w:szCs w:val="20"/>
              </w:rPr>
              <w:t>трубопереезда</w:t>
            </w:r>
            <w:proofErr w:type="spellEnd"/>
            <w:r w:rsidRPr="00D6366A">
              <w:rPr>
                <w:bCs/>
                <w:sz w:val="20"/>
                <w:szCs w:val="20"/>
              </w:rPr>
              <w:t xml:space="preserve"> к массиву из 24 участков; формирование съезда и уличной автодороги в комплексе под жилую застройку в массиве «Малиновка»)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D6366A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D6366A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Областной</w:t>
            </w:r>
            <w:r w:rsidR="00E7755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7C72B0">
            <w:pPr>
              <w:jc w:val="center"/>
              <w:rPr>
                <w:b/>
                <w:bCs/>
                <w:sz w:val="20"/>
                <w:szCs w:val="20"/>
              </w:rPr>
            </w:pPr>
            <w:r w:rsidRPr="00D6366A">
              <w:rPr>
                <w:b/>
                <w:bCs/>
                <w:sz w:val="20"/>
                <w:szCs w:val="20"/>
              </w:rPr>
              <w:t>197,103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374B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D636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D6366A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D6366A" w:rsidRPr="005A0EAE" w:rsidTr="00C03931">
        <w:trPr>
          <w:trHeight w:val="825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7917F2">
            <w:pPr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</w:t>
            </w:r>
            <w:r w:rsidRPr="00D6366A">
              <w:rPr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7917F2">
            <w:pPr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lastRenderedPageBreak/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577213" w:rsidP="00D6366A">
            <w:pPr>
              <w:jc w:val="center"/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577213" w:rsidP="00D6366A">
            <w:pPr>
              <w:jc w:val="center"/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7917F2" w:rsidP="007C72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210,747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374B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7917F2" w:rsidP="00D636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210,747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577213" w:rsidP="00D6366A">
            <w:pPr>
              <w:jc w:val="center"/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613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bCs/>
                <w:sz w:val="20"/>
                <w:szCs w:val="20"/>
              </w:rPr>
            </w:pPr>
            <w:r w:rsidRPr="005A0EAE">
              <w:rPr>
                <w:b/>
                <w:bCs/>
                <w:sz w:val="20"/>
                <w:szCs w:val="20"/>
              </w:rPr>
              <w:lastRenderedPageBreak/>
              <w:t xml:space="preserve">Задача 2. </w:t>
            </w:r>
            <w:r w:rsidRPr="005A0EAE">
              <w:rPr>
                <w:b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E77554" w:rsidRPr="005A0EAE" w:rsidTr="00C03931">
        <w:trPr>
          <w:trHeight w:val="7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  <w:p w:rsidR="00E77554" w:rsidRPr="005A0EAE" w:rsidRDefault="00E77554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1.2.1.</w:t>
            </w: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</w:t>
            </w:r>
            <w:r w:rsidR="007917F2">
              <w:rPr>
                <w:b/>
                <w:sz w:val="20"/>
                <w:szCs w:val="20"/>
              </w:rPr>
              <w:t>1</w:t>
            </w:r>
            <w:r w:rsidR="00841F76">
              <w:rPr>
                <w:b/>
                <w:sz w:val="20"/>
                <w:szCs w:val="20"/>
              </w:rPr>
              <w:t>1</w:t>
            </w:r>
            <w:r w:rsidR="00017CA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841F7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25</w:t>
            </w:r>
          </w:p>
          <w:p w:rsidR="00E77554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77554" w:rsidRPr="005A0EAE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524,4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532,20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841F76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510,10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617,650</w:t>
            </w: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617,650</w:t>
            </w: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B80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308,825</w:t>
            </w:r>
          </w:p>
          <w:p w:rsidR="00E77554" w:rsidRDefault="00E77554" w:rsidP="00B80330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B80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E77554" w:rsidRPr="005A0EAE" w:rsidTr="00C03931">
        <w:trPr>
          <w:trHeight w:val="1562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577213">
            <w:pPr>
              <w:rPr>
                <w:bCs/>
                <w:sz w:val="20"/>
                <w:szCs w:val="20"/>
              </w:rPr>
            </w:pPr>
            <w:r w:rsidRPr="00577213">
              <w:rPr>
                <w:bCs/>
                <w:sz w:val="20"/>
                <w:szCs w:val="20"/>
              </w:rPr>
              <w:t>Мероприятия на обеспечение первоочерёдных расходов за счет</w:t>
            </w:r>
            <w:r w:rsidRPr="00577213">
              <w:rPr>
                <w:sz w:val="20"/>
                <w:szCs w:val="20"/>
              </w:rPr>
              <w:t xml:space="preserve"> </w:t>
            </w:r>
            <w:r w:rsidRPr="00577213">
              <w:rPr>
                <w:bCs/>
                <w:sz w:val="20"/>
                <w:szCs w:val="20"/>
              </w:rPr>
              <w:t xml:space="preserve">средств резервного фонда Правительства РФ </w:t>
            </w:r>
          </w:p>
          <w:p w:rsidR="00E77554" w:rsidRDefault="00E77554" w:rsidP="00577213">
            <w:pPr>
              <w:rPr>
                <w:sz w:val="20"/>
                <w:szCs w:val="20"/>
              </w:rPr>
            </w:pPr>
          </w:p>
          <w:p w:rsidR="00E77554" w:rsidRPr="005A0EAE" w:rsidRDefault="00E77554" w:rsidP="00E77554">
            <w:pPr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(организация уличного освещения на ул</w:t>
            </w:r>
            <w:proofErr w:type="gramStart"/>
            <w:r w:rsidRPr="00E77554">
              <w:rPr>
                <w:sz w:val="20"/>
                <w:szCs w:val="20"/>
              </w:rPr>
              <w:t>.П</w:t>
            </w:r>
            <w:proofErr w:type="gramEnd"/>
            <w:r w:rsidRPr="00E77554">
              <w:rPr>
                <w:sz w:val="20"/>
                <w:szCs w:val="20"/>
              </w:rPr>
              <w:t>олевой)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B80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B80330" w:rsidRPr="005A0EAE" w:rsidTr="00E62701">
        <w:trPr>
          <w:trHeight w:val="9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0330" w:rsidRPr="005A0EA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E6270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B80330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374BC3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77213">
              <w:rPr>
                <w:b/>
                <w:sz w:val="20"/>
                <w:szCs w:val="20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E6270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374BC3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77213" w:rsidP="007917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7917F2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="007917F2">
              <w:rPr>
                <w:b/>
                <w:color w:val="000000"/>
                <w:sz w:val="20"/>
                <w:szCs w:val="20"/>
              </w:rPr>
              <w:t>02,975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844,8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791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rStyle w:val="ad"/>
                <w:sz w:val="20"/>
                <w:szCs w:val="20"/>
              </w:rPr>
              <w:t>Задача 3.</w:t>
            </w:r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5A0EAE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5A0EAE" w:rsidRPr="005A0EAE" w:rsidTr="00C03931">
        <w:trPr>
          <w:trHeight w:val="59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на создание и обустройство детской игровой площадки в д</w:t>
            </w:r>
            <w:proofErr w:type="gramStart"/>
            <w:r w:rsidRPr="005A0EAE">
              <w:rPr>
                <w:sz w:val="20"/>
                <w:szCs w:val="20"/>
              </w:rPr>
              <w:t>.Л</w:t>
            </w:r>
            <w:proofErr w:type="gramEnd"/>
            <w:r w:rsidRPr="005A0EAE">
              <w:rPr>
                <w:sz w:val="20"/>
                <w:szCs w:val="20"/>
              </w:rPr>
              <w:t>есная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A6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B80330" w:rsidRPr="005A0EAE" w:rsidTr="00C03931">
        <w:trPr>
          <w:trHeight w:val="4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052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1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052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1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96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577213" w:rsidP="00577213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 xml:space="preserve">Мероприятие на создание и обустройство детской </w:t>
            </w:r>
            <w:r w:rsidRPr="005A0EAE">
              <w:rPr>
                <w:sz w:val="20"/>
                <w:szCs w:val="20"/>
              </w:rPr>
              <w:lastRenderedPageBreak/>
              <w:t>игровой площадки в д</w:t>
            </w:r>
            <w:proofErr w:type="gramStart"/>
            <w:r w:rsidRPr="005A0EAE">
              <w:rPr>
                <w:sz w:val="20"/>
                <w:szCs w:val="20"/>
              </w:rPr>
              <w:t>.Л</w:t>
            </w:r>
            <w:proofErr w:type="gramEnd"/>
            <w:r w:rsidRPr="005A0EAE">
              <w:rPr>
                <w:sz w:val="20"/>
                <w:szCs w:val="20"/>
              </w:rPr>
              <w:t>есная по ул. 60 лет СССР д.8, д.10, д.12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lastRenderedPageBreak/>
              <w:t xml:space="preserve">Лесновское сельское </w:t>
            </w:r>
            <w:r w:rsidRPr="005A0EAE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252,0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 xml:space="preserve">Администрация Лесновского </w:t>
            </w:r>
            <w:r w:rsidRPr="005A0EAE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B80330" w:rsidRPr="005A0EAE" w:rsidTr="00C03931">
        <w:trPr>
          <w:trHeight w:val="4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207,80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7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632,20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632,20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4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315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5A0EAE" w:rsidRPr="005A0EAE" w:rsidTr="00C03931">
        <w:trPr>
          <w:trHeight w:val="30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на создание и обустройство зоны отдыха (перед зданием администрации по ул.Пл</w:t>
            </w:r>
            <w:proofErr w:type="gramStart"/>
            <w:r w:rsidRPr="005A0EAE">
              <w:rPr>
                <w:sz w:val="20"/>
                <w:szCs w:val="20"/>
              </w:rPr>
              <w:t>.М</w:t>
            </w:r>
            <w:proofErr w:type="gramEnd"/>
            <w:r w:rsidRPr="005A0EAE">
              <w:rPr>
                <w:sz w:val="20"/>
                <w:szCs w:val="20"/>
              </w:rPr>
              <w:t>ира д.1)</w:t>
            </w:r>
          </w:p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1.5.1.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2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724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24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A0EAE" w:rsidRPr="005A0EAE">
              <w:rPr>
                <w:sz w:val="20"/>
                <w:szCs w:val="20"/>
              </w:rPr>
              <w:t>.</w:t>
            </w:r>
            <w:r w:rsidR="00C03931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на создание и обустройство зоны отдыха по ул.60 лет СССР (за зданием МАУ «</w:t>
            </w:r>
            <w:proofErr w:type="spellStart"/>
            <w:r w:rsidRPr="005A0EAE">
              <w:rPr>
                <w:sz w:val="20"/>
                <w:szCs w:val="20"/>
              </w:rPr>
              <w:t>Лесновский</w:t>
            </w:r>
            <w:proofErr w:type="spellEnd"/>
            <w:r w:rsidRPr="005A0EAE">
              <w:rPr>
                <w:sz w:val="20"/>
                <w:szCs w:val="20"/>
              </w:rPr>
              <w:t xml:space="preserve"> сельский Дом культуры»)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31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4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B80330"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409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5A0EAE" w:rsidRPr="005A0EAE" w:rsidTr="00C03931">
        <w:trPr>
          <w:trHeight w:val="1167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772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 w:rsidR="00577213"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Мероприятия по поддержке местных инициатив граждан, проживающих в Лесновском сельском поселении</w:t>
            </w:r>
          </w:p>
          <w:p w:rsidR="005A0EAE" w:rsidRPr="005A0EAE" w:rsidRDefault="005A0EAE" w:rsidP="00B82FFE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 xml:space="preserve">(Ограждение детской площадки по ул. 60 лет СССР д.6, д.8 корпус 2, в соответствии с решением собрания членов ТОС «Радуга»)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1.6.1.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5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0330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54,15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666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 w:rsidR="00577213">
              <w:rPr>
                <w:sz w:val="20"/>
                <w:szCs w:val="20"/>
              </w:rPr>
              <w:t>2</w:t>
            </w:r>
            <w:r w:rsidRPr="005A0EAE">
              <w:rPr>
                <w:sz w:val="20"/>
                <w:szCs w:val="20"/>
              </w:rPr>
              <w:t>.1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6D4D1D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9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51,47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51,47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77213" w:rsidRPr="005A0EAE" w:rsidTr="00C03931">
        <w:trPr>
          <w:trHeight w:val="72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A0EAE">
              <w:rPr>
                <w:sz w:val="20"/>
                <w:szCs w:val="20"/>
              </w:rPr>
              <w:t>.2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B80330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по благоустройству детской площадки в д</w:t>
            </w:r>
            <w:proofErr w:type="gramStart"/>
            <w:r w:rsidRPr="005A0EAE">
              <w:rPr>
                <w:sz w:val="20"/>
                <w:szCs w:val="20"/>
              </w:rPr>
              <w:t>.Л</w:t>
            </w:r>
            <w:proofErr w:type="gramEnd"/>
            <w:r w:rsidRPr="005A0EAE">
              <w:rPr>
                <w:sz w:val="20"/>
                <w:szCs w:val="20"/>
              </w:rPr>
              <w:t>есная по ул. 60 лет СССР д.16, д.4 корп.2, д.2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F5EE4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6D4D1D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13" w:rsidRDefault="00577213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577213" w:rsidRPr="005A0EAE" w:rsidRDefault="00577213" w:rsidP="00B8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77213" w:rsidRPr="005A0EAE" w:rsidTr="00C03931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5772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B803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13" w:rsidRDefault="00577213" w:rsidP="00B82FFE">
            <w:pPr>
              <w:jc w:val="center"/>
              <w:rPr>
                <w:sz w:val="20"/>
                <w:szCs w:val="20"/>
              </w:rPr>
            </w:pPr>
          </w:p>
          <w:p w:rsidR="00577213" w:rsidRPr="005A0EAE" w:rsidRDefault="00577213" w:rsidP="00B82FFE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D6366A" w:rsidRPr="005A0EAE" w:rsidTr="00C03931">
        <w:trPr>
          <w:trHeight w:val="1161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B803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A" w:rsidRPr="005A0EAE" w:rsidRDefault="00E77554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65304A" w:rsidRPr="005A0EAE" w:rsidTr="00C03931">
        <w:trPr>
          <w:trHeight w:val="65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E77554" w:rsidRDefault="0065304A" w:rsidP="00B80330">
            <w:pPr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7F5EE4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6D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65304A" w:rsidRPr="005A0EAE" w:rsidTr="00C03931">
        <w:trPr>
          <w:trHeight w:val="9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Pr="00E77554" w:rsidRDefault="0065304A" w:rsidP="00B803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Pr="00E77554" w:rsidRDefault="0065304A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225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E0432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5A0EAE" w:rsidRPr="005A0EAE" w:rsidTr="00C03931">
        <w:trPr>
          <w:trHeight w:val="456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E3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 w:rsidR="0065304A">
              <w:rPr>
                <w:sz w:val="20"/>
                <w:szCs w:val="20"/>
              </w:rPr>
              <w:t>3</w:t>
            </w:r>
            <w:r w:rsidRPr="005A0EAE">
              <w:rPr>
                <w:sz w:val="20"/>
                <w:szCs w:val="20"/>
              </w:rPr>
              <w:t>.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663CC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Мероприятия, направленные на капитальные и ремонтные работы МАУ «</w:t>
            </w:r>
            <w:proofErr w:type="spellStart"/>
            <w:r w:rsidRPr="005A0EAE">
              <w:rPr>
                <w:sz w:val="20"/>
                <w:szCs w:val="20"/>
              </w:rPr>
              <w:t>Лесновский</w:t>
            </w:r>
            <w:proofErr w:type="spellEnd"/>
            <w:r w:rsidRPr="005A0EAE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94F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3 215,20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32E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3 215,20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5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C19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34D48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5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C19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34D48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509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A0EAE" w:rsidRPr="005A0EAE">
              <w:rPr>
                <w:sz w:val="20"/>
                <w:szCs w:val="20"/>
              </w:rPr>
              <w:t>.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22E4F">
            <w:pPr>
              <w:ind w:right="-173"/>
              <w:rPr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Мероприятия направленные на создание модернизации учреждения культурн</w:t>
            </w:r>
            <w:proofErr w:type="gramStart"/>
            <w:r w:rsidRPr="005A0EAE">
              <w:rPr>
                <w:bCs/>
                <w:sz w:val="20"/>
                <w:szCs w:val="20"/>
              </w:rPr>
              <w:t>о-</w:t>
            </w:r>
            <w:proofErr w:type="gramEnd"/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Cs/>
                <w:sz w:val="20"/>
                <w:szCs w:val="20"/>
              </w:rPr>
              <w:t>досугового типа, находящегося на территории д. Лесная</w:t>
            </w:r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Cs/>
                <w:sz w:val="20"/>
                <w:szCs w:val="20"/>
              </w:rPr>
              <w:t>включая строительство, реконструкции и капитальный ремонт</w:t>
            </w:r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Cs/>
                <w:sz w:val="20"/>
                <w:szCs w:val="20"/>
              </w:rPr>
              <w:t>зданий в т.ч. капитальный ремонт фасада и замена окон (в МАУ «</w:t>
            </w:r>
            <w:proofErr w:type="spellStart"/>
            <w:r w:rsidRPr="005A0EAE">
              <w:rPr>
                <w:bCs/>
                <w:sz w:val="20"/>
                <w:szCs w:val="20"/>
              </w:rPr>
              <w:t>Лесновский</w:t>
            </w:r>
            <w:proofErr w:type="spellEnd"/>
            <w:r w:rsidRPr="005A0EAE">
              <w:rPr>
                <w:bCs/>
                <w:sz w:val="20"/>
                <w:szCs w:val="20"/>
              </w:rPr>
              <w:t xml:space="preserve"> сельский Дом культуры »)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3374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DD50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7C72B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927B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1829,945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1829,945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14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927B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49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6 483,433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6483,433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65304A" w:rsidRPr="005A0EAE" w:rsidTr="00C03931">
        <w:trPr>
          <w:trHeight w:val="16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rPr>
                <w:bCs/>
                <w:sz w:val="20"/>
                <w:szCs w:val="20"/>
              </w:rPr>
            </w:pPr>
            <w:r w:rsidRPr="0065304A">
              <w:rPr>
                <w:bCs/>
                <w:sz w:val="20"/>
                <w:szCs w:val="20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65304A" w:rsidRPr="0065304A" w:rsidRDefault="0065304A" w:rsidP="0065304A">
            <w:pPr>
              <w:rPr>
                <w:bCs/>
                <w:sz w:val="20"/>
                <w:szCs w:val="20"/>
              </w:rPr>
            </w:pPr>
          </w:p>
          <w:p w:rsidR="0065304A" w:rsidRPr="005A0EAE" w:rsidRDefault="0065304A" w:rsidP="0065304A">
            <w:pPr>
              <w:rPr>
                <w:bCs/>
                <w:sz w:val="20"/>
                <w:szCs w:val="20"/>
              </w:rPr>
            </w:pPr>
            <w:r w:rsidRPr="0065304A">
              <w:rPr>
                <w:bCs/>
                <w:sz w:val="20"/>
                <w:szCs w:val="20"/>
              </w:rPr>
              <w:t>(приобретение и установка 2-ух входных дверей в ДК)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1.7.2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 w:rsidRPr="00BA59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61,880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8F0171">
            <w:pPr>
              <w:jc w:val="center"/>
              <w:rPr>
                <w:sz w:val="20"/>
                <w:szCs w:val="20"/>
              </w:rPr>
            </w:pPr>
            <w:r w:rsidRPr="00BA594F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</w:tbl>
    <w:p w:rsidR="0093597B" w:rsidRDefault="0093597B" w:rsidP="00B8033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FF6681">
      <w:pgSz w:w="16838" w:h="11906" w:orient="landscape"/>
      <w:pgMar w:top="568" w:right="851" w:bottom="142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7F" w:rsidRDefault="00E34B7F" w:rsidP="0086182D">
      <w:pPr>
        <w:pStyle w:val="ConsPlusTitle"/>
      </w:pPr>
      <w:r>
        <w:separator/>
      </w:r>
    </w:p>
  </w:endnote>
  <w:endnote w:type="continuationSeparator" w:id="0">
    <w:p w:rsidR="00E34B7F" w:rsidRDefault="00E34B7F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7F" w:rsidRDefault="00E34B7F" w:rsidP="0086182D">
      <w:pPr>
        <w:pStyle w:val="ConsPlusTitle"/>
      </w:pPr>
      <w:r>
        <w:separator/>
      </w:r>
    </w:p>
  </w:footnote>
  <w:footnote w:type="continuationSeparator" w:id="0">
    <w:p w:rsidR="00E34B7F" w:rsidRDefault="00E34B7F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C5B18"/>
    <w:multiLevelType w:val="multilevel"/>
    <w:tmpl w:val="D0CA54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95205"/>
    <w:multiLevelType w:val="multilevel"/>
    <w:tmpl w:val="A19ED0FC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17CA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16B"/>
    <w:rsid w:val="000C232F"/>
    <w:rsid w:val="000C2A0A"/>
    <w:rsid w:val="000C3093"/>
    <w:rsid w:val="000C5B1E"/>
    <w:rsid w:val="000C65CC"/>
    <w:rsid w:val="000C7C0A"/>
    <w:rsid w:val="000C7CF3"/>
    <w:rsid w:val="000D2DF0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C7394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33B2B"/>
    <w:rsid w:val="00234FD4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4F05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A441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7B7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45D6"/>
    <w:rsid w:val="00544D30"/>
    <w:rsid w:val="0054599A"/>
    <w:rsid w:val="005473AB"/>
    <w:rsid w:val="005504BF"/>
    <w:rsid w:val="00551040"/>
    <w:rsid w:val="005516E4"/>
    <w:rsid w:val="00552760"/>
    <w:rsid w:val="00555352"/>
    <w:rsid w:val="00555919"/>
    <w:rsid w:val="00561AA5"/>
    <w:rsid w:val="00565C57"/>
    <w:rsid w:val="00565F32"/>
    <w:rsid w:val="0056752D"/>
    <w:rsid w:val="00570129"/>
    <w:rsid w:val="00573C5B"/>
    <w:rsid w:val="005741CC"/>
    <w:rsid w:val="005749AC"/>
    <w:rsid w:val="00577213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0EAE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4EF0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5098"/>
    <w:rsid w:val="006463C1"/>
    <w:rsid w:val="00650DF6"/>
    <w:rsid w:val="0065304A"/>
    <w:rsid w:val="00653BC9"/>
    <w:rsid w:val="00654F83"/>
    <w:rsid w:val="006554EE"/>
    <w:rsid w:val="006624F9"/>
    <w:rsid w:val="00662FA8"/>
    <w:rsid w:val="0066329A"/>
    <w:rsid w:val="00664303"/>
    <w:rsid w:val="00664FAD"/>
    <w:rsid w:val="00665E4F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17F2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01E5"/>
    <w:rsid w:val="00836855"/>
    <w:rsid w:val="00837DB4"/>
    <w:rsid w:val="0084163C"/>
    <w:rsid w:val="0084196C"/>
    <w:rsid w:val="00841F76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2449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04D1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0D52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6671F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626"/>
    <w:rsid w:val="00B56CB7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0330"/>
    <w:rsid w:val="00B82FFE"/>
    <w:rsid w:val="00B839F0"/>
    <w:rsid w:val="00B847B0"/>
    <w:rsid w:val="00B85425"/>
    <w:rsid w:val="00B85880"/>
    <w:rsid w:val="00B91291"/>
    <w:rsid w:val="00B91FA8"/>
    <w:rsid w:val="00B94D92"/>
    <w:rsid w:val="00BA028E"/>
    <w:rsid w:val="00BA07C7"/>
    <w:rsid w:val="00BA0B4E"/>
    <w:rsid w:val="00BA2227"/>
    <w:rsid w:val="00BA33C6"/>
    <w:rsid w:val="00BA3E0F"/>
    <w:rsid w:val="00BA5946"/>
    <w:rsid w:val="00BA594F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7"/>
    <w:rsid w:val="00BC53AE"/>
    <w:rsid w:val="00BC63EA"/>
    <w:rsid w:val="00BC640F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2E44"/>
    <w:rsid w:val="00BF48AC"/>
    <w:rsid w:val="00BF54D7"/>
    <w:rsid w:val="00C01057"/>
    <w:rsid w:val="00C0154F"/>
    <w:rsid w:val="00C02E39"/>
    <w:rsid w:val="00C03931"/>
    <w:rsid w:val="00C03CB2"/>
    <w:rsid w:val="00C05639"/>
    <w:rsid w:val="00C05B40"/>
    <w:rsid w:val="00C06091"/>
    <w:rsid w:val="00C0630C"/>
    <w:rsid w:val="00C067DE"/>
    <w:rsid w:val="00C117D9"/>
    <w:rsid w:val="00C1267D"/>
    <w:rsid w:val="00C153E3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08D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66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6699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DF6F3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34B7F"/>
    <w:rsid w:val="00E4078C"/>
    <w:rsid w:val="00E4100C"/>
    <w:rsid w:val="00E44CF9"/>
    <w:rsid w:val="00E52D39"/>
    <w:rsid w:val="00E53971"/>
    <w:rsid w:val="00E60277"/>
    <w:rsid w:val="00E62265"/>
    <w:rsid w:val="00E62701"/>
    <w:rsid w:val="00E63A5D"/>
    <w:rsid w:val="00E646B2"/>
    <w:rsid w:val="00E65E54"/>
    <w:rsid w:val="00E65FAF"/>
    <w:rsid w:val="00E6695A"/>
    <w:rsid w:val="00E711DE"/>
    <w:rsid w:val="00E72980"/>
    <w:rsid w:val="00E72AC1"/>
    <w:rsid w:val="00E74153"/>
    <w:rsid w:val="00E74C1E"/>
    <w:rsid w:val="00E74CC2"/>
    <w:rsid w:val="00E77554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76E"/>
    <w:rsid w:val="00EE2C4D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514F"/>
    <w:rsid w:val="00F77CA9"/>
    <w:rsid w:val="00F801AB"/>
    <w:rsid w:val="00F819B3"/>
    <w:rsid w:val="00F81A5D"/>
    <w:rsid w:val="00F85490"/>
    <w:rsid w:val="00F87DFB"/>
    <w:rsid w:val="00F90AD1"/>
    <w:rsid w:val="00F91C59"/>
    <w:rsid w:val="00F9326E"/>
    <w:rsid w:val="00F93716"/>
    <w:rsid w:val="00F940AB"/>
    <w:rsid w:val="00F94A5A"/>
    <w:rsid w:val="00F94D34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681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6182D"/>
    <w:rPr>
      <w:rFonts w:ascii="Calibri" w:hAnsi="Calibri"/>
      <w:lang w:val="ru-RU" w:eastAsia="en-US" w:bidi="ar-SA"/>
    </w:rPr>
  </w:style>
  <w:style w:type="paragraph" w:customStyle="1" w:styleId="1">
    <w:name w:val="Абзац списка1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  <w:style w:type="paragraph" w:styleId="ae">
    <w:name w:val="List Paragraph"/>
    <w:basedOn w:val="a"/>
    <w:uiPriority w:val="34"/>
    <w:qFormat/>
    <w:rsid w:val="00830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52E5-5A58-4B91-BBE2-12817976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2021-02-02T14:13:00Z</cp:lastPrinted>
  <dcterms:created xsi:type="dcterms:W3CDTF">2021-02-03T05:55:00Z</dcterms:created>
  <dcterms:modified xsi:type="dcterms:W3CDTF">2021-02-03T05:55:00Z</dcterms:modified>
</cp:coreProperties>
</file>